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FDE1F" w14:textId="77777777" w:rsidR="002465A6" w:rsidRDefault="00231E66">
      <w:pPr>
        <w:rPr>
          <w:rFonts w:ascii="Arial" w:hAnsi="Arial" w:cs="Arial"/>
          <w:sz w:val="22"/>
          <w:lang w:eastAsia="it-IT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14" behindDoc="0" locked="0" layoutInCell="1" allowOverlap="1" wp14:anchorId="27DD5921" wp14:editId="71B104CD">
                <wp:simplePos x="0" y="0"/>
                <wp:positionH relativeFrom="column">
                  <wp:posOffset>4433570</wp:posOffset>
                </wp:positionH>
                <wp:positionV relativeFrom="paragraph">
                  <wp:posOffset>-463550</wp:posOffset>
                </wp:positionV>
                <wp:extent cx="1626870" cy="1007110"/>
                <wp:effectExtent l="0" t="0" r="0" b="0"/>
                <wp:wrapNone/>
                <wp:docPr id="1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6870" cy="1007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8A9A7A8" w14:textId="77777777" w:rsidR="002465A6" w:rsidRDefault="002465A6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7F91C62C" w14:textId="77777777" w:rsidR="002465A6" w:rsidRDefault="00231E66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Imposta di bollo</w:t>
                            </w:r>
                          </w:p>
                          <w:p w14:paraId="166C86A4" w14:textId="77777777" w:rsidR="002465A6" w:rsidRDefault="00231E66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€ 16,00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28.1pt;height:79.3pt;mso-wrap-distance-left:9.05pt;mso-wrap-distance-right:9.05pt;mso-wrap-distance-top:0pt;mso-wrap-distance-bottom:0pt;margin-top:-36.5pt;mso-position-vertical-relative:text;margin-left:349.1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Imposta di bollo</w:t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€ </w:t>
                      </w:r>
                      <w:r>
                        <w:rPr>
                          <w:sz w:val="22"/>
                        </w:rPr>
                        <w:t>16,00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14:paraId="1AF92434" w14:textId="77777777" w:rsidR="002465A6" w:rsidRDefault="002465A6">
      <w:pPr>
        <w:rPr>
          <w:rFonts w:ascii="Arial" w:hAnsi="Arial" w:cs="Arial"/>
          <w:sz w:val="22"/>
          <w:lang w:eastAsia="it-IT"/>
        </w:rPr>
      </w:pPr>
    </w:p>
    <w:p w14:paraId="62EEA9AB" w14:textId="77777777" w:rsidR="002465A6" w:rsidRDefault="00231E66">
      <w:pPr>
        <w:rPr>
          <w:rFonts w:ascii="Arial" w:eastAsia="Arial" w:hAnsi="Arial" w:cs="Arial"/>
          <w:i/>
          <w:sz w:val="18"/>
          <w:szCs w:val="18"/>
          <w:lang w:eastAsia="it-IT"/>
        </w:rPr>
      </w:pPr>
      <w:r>
        <w:rPr>
          <w:rFonts w:ascii="Arial" w:eastAsia="Arial" w:hAnsi="Arial" w:cs="Arial"/>
          <w:i/>
          <w:sz w:val="18"/>
          <w:szCs w:val="18"/>
          <w:lang w:eastAsia="it-IT"/>
        </w:rPr>
        <w:t xml:space="preserve">                </w:t>
      </w:r>
    </w:p>
    <w:p w14:paraId="78EFE999" w14:textId="77777777" w:rsidR="002465A6" w:rsidRDefault="00231E66">
      <w:pPr>
        <w:tabs>
          <w:tab w:val="left" w:pos="840"/>
        </w:tabs>
        <w:rPr>
          <w:rFonts w:ascii="Arial" w:hAnsi="Arial" w:cs="Arial"/>
          <w:b/>
          <w:sz w:val="22"/>
          <w:lang w:eastAsia="it-IT"/>
        </w:rPr>
      </w:pPr>
      <w:r>
        <w:rPr>
          <w:rFonts w:ascii="Arial" w:hAnsi="Arial" w:cs="Arial"/>
          <w:b/>
          <w:sz w:val="22"/>
          <w:lang w:eastAsia="it-IT"/>
        </w:rPr>
        <w:tab/>
      </w:r>
    </w:p>
    <w:p w14:paraId="26E182AD" w14:textId="77777777" w:rsidR="002465A6" w:rsidRDefault="002465A6">
      <w:pPr>
        <w:pStyle w:val="Testonormale1"/>
        <w:jc w:val="center"/>
        <w:rPr>
          <w:rFonts w:ascii="Arial" w:hAnsi="Arial" w:cs="Arial"/>
          <w:b/>
          <w:sz w:val="24"/>
          <w:szCs w:val="24"/>
          <w:lang w:eastAsia="it-IT"/>
        </w:rPr>
      </w:pPr>
    </w:p>
    <w:p w14:paraId="345EF67F" w14:textId="77777777" w:rsidR="002465A6" w:rsidRDefault="00231E66">
      <w:pPr>
        <w:pStyle w:val="Testonormale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Protocollo n.  ___________ del _____/_____/_____</w:t>
      </w:r>
    </w:p>
    <w:p w14:paraId="3A234333" w14:textId="77777777" w:rsidR="002465A6" w:rsidRDefault="002465A6">
      <w:pPr>
        <w:pStyle w:val="Testonormale1"/>
        <w:rPr>
          <w:rFonts w:ascii="Arial" w:hAnsi="Arial" w:cs="Arial"/>
          <w:b/>
          <w:sz w:val="22"/>
          <w:szCs w:val="22"/>
        </w:rPr>
      </w:pPr>
    </w:p>
    <w:p w14:paraId="75D5C5EE" w14:textId="77777777" w:rsidR="002465A6" w:rsidRDefault="00231E66">
      <w:pPr>
        <w:pStyle w:val="Testonormale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ISTANZA DI CANCELLAZIONE DAL REGISTRO INFORMATICO DEI PROTESTI PER LEVATA ILLEGITTIMA O ERRONEA</w:t>
      </w:r>
    </w:p>
    <w:p w14:paraId="25172377" w14:textId="77777777" w:rsidR="002465A6" w:rsidRDefault="00231E66">
      <w:pPr>
        <w:pStyle w:val="Testonormale1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(Istanza ai sensi dell'articolo 4 della legge 12 </w:t>
      </w:r>
      <w:r>
        <w:rPr>
          <w:rFonts w:ascii="Arial" w:hAnsi="Arial" w:cs="Arial"/>
          <w:i/>
          <w:sz w:val="18"/>
          <w:szCs w:val="18"/>
        </w:rPr>
        <w:t>febbraio 1955, n. 77, e successive modificazioni e/o integrazioni)</w:t>
      </w:r>
    </w:p>
    <w:p w14:paraId="03B84435" w14:textId="77777777" w:rsidR="002465A6" w:rsidRDefault="002465A6">
      <w:pPr>
        <w:pStyle w:val="Testonormale1"/>
        <w:jc w:val="center"/>
        <w:rPr>
          <w:rFonts w:ascii="Arial" w:hAnsi="Arial" w:cs="Arial"/>
          <w:i/>
          <w:iCs/>
          <w:sz w:val="22"/>
          <w:szCs w:val="22"/>
        </w:rPr>
      </w:pPr>
    </w:p>
    <w:p w14:paraId="4F1D4CAA" w14:textId="77777777" w:rsidR="002465A6" w:rsidRDefault="00231E66">
      <w:pPr>
        <w:pStyle w:val="Testonormale1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Alla Camera di Commercio di Pistoia-Prato</w:t>
      </w:r>
    </w:p>
    <w:p w14:paraId="3213046E" w14:textId="77777777" w:rsidR="002465A6" w:rsidRDefault="00231E66">
      <w:pPr>
        <w:pStyle w:val="Testonormale1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15" behindDoc="0" locked="0" layoutInCell="1" allowOverlap="1" wp14:anchorId="2F12270F" wp14:editId="66712438">
                <wp:simplePos x="0" y="0"/>
                <wp:positionH relativeFrom="column">
                  <wp:posOffset>4208145</wp:posOffset>
                </wp:positionH>
                <wp:positionV relativeFrom="paragraph">
                  <wp:posOffset>168910</wp:posOffset>
                </wp:positionV>
                <wp:extent cx="194310" cy="194310"/>
                <wp:effectExtent l="8890" t="8890" r="10160" b="9525"/>
                <wp:wrapNone/>
                <wp:docPr id="2" name="Forma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00" cy="194400"/>
                        </a:xfrm>
                        <a:prstGeom prst="rect">
                          <a:avLst/>
                        </a:prstGeom>
                        <a:noFill/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Forma1_0" stroked="t" o:allowincell="f" style="position:absolute;margin-left:331.35pt;margin-top:13.3pt;width:15.25pt;height:15.25pt;mso-wrap-style:none;v-text-anchor:middle" type="_x0000_t202">
                <v:fill o:detectmouseclick="t" on="false"/>
                <v:stroke color="black" weight="17640" joinstyle="round" endcap="flat"/>
                <w10:wrap type="none"/>
              </v:shape>
            </w:pict>
          </mc:Fallback>
        </mc:AlternateContent>
      </w:r>
      <w:r>
        <w:rPr>
          <w:rFonts w:ascii="Arial" w:hAnsi="Arial" w:cs="Arial"/>
          <w:b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16" behindDoc="0" locked="0" layoutInCell="1" allowOverlap="1" wp14:anchorId="1D8753E9" wp14:editId="6BAAC3C5">
                <wp:simplePos x="0" y="0"/>
                <wp:positionH relativeFrom="column">
                  <wp:posOffset>2693670</wp:posOffset>
                </wp:positionH>
                <wp:positionV relativeFrom="paragraph">
                  <wp:posOffset>172720</wp:posOffset>
                </wp:positionV>
                <wp:extent cx="194310" cy="194310"/>
                <wp:effectExtent l="8890" t="8890" r="9525" b="9525"/>
                <wp:wrapNone/>
                <wp:docPr id="3" name="Forma1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00" cy="194400"/>
                        </a:xfrm>
                        <a:prstGeom prst="rect">
                          <a:avLst/>
                        </a:prstGeom>
                        <a:noFill/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orma1_1" stroked="t" o:allowincell="f" style="position:absolute;margin-left:212.1pt;margin-top:13.6pt;width:15.25pt;height:15.25pt;mso-wrap-style:none;v-text-anchor:middle" type="_x0000_t202">
                <v:fill o:detectmouseclick="t" on="false"/>
                <v:stroke color="black" weight="17640" joinstyle="round" endcap="flat"/>
                <w10:wrap type="none"/>
              </v:shape>
            </w:pict>
          </mc:Fallback>
        </mc:AlternateContent>
      </w:r>
    </w:p>
    <w:p w14:paraId="1E9DAE4E" w14:textId="77777777" w:rsidR="002465A6" w:rsidRDefault="00231E66">
      <w:pPr>
        <w:pStyle w:val="Testonormale1"/>
      </w:pPr>
      <w:r>
        <w:rPr>
          <w:rFonts w:ascii="Arial" w:hAnsi="Arial" w:cs="Arial"/>
          <w:b/>
          <w:bCs/>
          <w:iCs/>
          <w:sz w:val="24"/>
          <w:szCs w:val="24"/>
        </w:rPr>
        <w:tab/>
      </w:r>
      <w:r>
        <w:rPr>
          <w:rFonts w:ascii="Arial" w:hAnsi="Arial" w:cs="Arial"/>
          <w:b/>
          <w:bCs/>
          <w:iCs/>
          <w:sz w:val="24"/>
          <w:szCs w:val="24"/>
        </w:rPr>
        <w:tab/>
      </w:r>
      <w:r>
        <w:rPr>
          <w:rFonts w:ascii="Arial" w:hAnsi="Arial" w:cs="Arial"/>
          <w:b/>
          <w:bCs/>
          <w:iCs/>
          <w:sz w:val="24"/>
          <w:szCs w:val="24"/>
        </w:rPr>
        <w:tab/>
        <w:t xml:space="preserve">     Sede di P</w:t>
      </w:r>
      <w:r>
        <w:rPr>
          <w:rFonts w:ascii="Arial" w:hAnsi="Arial" w:cs="Arial"/>
          <w:b/>
          <w:bCs/>
          <w:iCs/>
          <w:color w:val="000000"/>
          <w:sz w:val="24"/>
          <w:szCs w:val="24"/>
        </w:rPr>
        <w:t>istoia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            Sede di P</w:t>
      </w:r>
      <w:r>
        <w:rPr>
          <w:rFonts w:ascii="Arial" w:hAnsi="Arial" w:cs="Arial"/>
          <w:b/>
          <w:bCs/>
          <w:iCs/>
          <w:color w:val="000000"/>
          <w:sz w:val="24"/>
          <w:szCs w:val="24"/>
        </w:rPr>
        <w:t>rato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  </w:t>
      </w:r>
    </w:p>
    <w:p w14:paraId="22349E9C" w14:textId="77777777" w:rsidR="002465A6" w:rsidRDefault="002465A6">
      <w:pPr>
        <w:pStyle w:val="Testonormale1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7B589F5" w14:textId="77777777" w:rsidR="002465A6" w:rsidRDefault="002465A6">
      <w:pPr>
        <w:pStyle w:val="Testonormale1"/>
        <w:rPr>
          <w:rFonts w:ascii="Arial" w:hAnsi="Arial" w:cs="Arial"/>
          <w:b/>
          <w:bCs/>
          <w:i/>
          <w:iCs/>
          <w:sz w:val="22"/>
          <w:szCs w:val="22"/>
        </w:rPr>
      </w:pPr>
    </w:p>
    <w:tbl>
      <w:tblPr>
        <w:tblW w:w="9902" w:type="dxa"/>
        <w:tblInd w:w="-1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2"/>
      </w:tblGrid>
      <w:tr w:rsidR="002465A6" w14:paraId="015E6921" w14:textId="77777777">
        <w:trPr>
          <w:trHeight w:val="400"/>
        </w:trPr>
        <w:tc>
          <w:tcPr>
            <w:tcW w:w="9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5A30" w14:textId="77777777" w:rsidR="002465A6" w:rsidRDefault="002465A6">
            <w:pPr>
              <w:pStyle w:val="Testonormale1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E2C9A3" w14:textId="77777777" w:rsidR="002465A6" w:rsidRDefault="00231E66">
            <w:pPr>
              <w:pStyle w:val="Testonormale1"/>
              <w:spacing w:after="12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Il/la sottoscritto/a_______________________________________________________________________ nato/a ______________________________________________________ il ________________________  e residente in __________________ via/piazza ______________________________________________ codice fiscale___________________________________ </w:t>
            </w:r>
            <w:proofErr w:type="spellStart"/>
            <w:r>
              <w:rPr>
                <w:rFonts w:ascii="Arial" w:hAnsi="Arial" w:cs="Arial"/>
                <w:b/>
              </w:rPr>
              <w:t>tel</w:t>
            </w:r>
            <w:proofErr w:type="spellEnd"/>
            <w:r>
              <w:rPr>
                <w:rFonts w:ascii="Arial" w:hAnsi="Arial" w:cs="Arial"/>
                <w:b/>
              </w:rPr>
              <w:t xml:space="preserve"> ________________ fax ________________ </w:t>
            </w:r>
          </w:p>
        </w:tc>
      </w:tr>
    </w:tbl>
    <w:p w14:paraId="1DF3D4A8" w14:textId="77777777" w:rsidR="002465A6" w:rsidRDefault="00231E66">
      <w:pPr>
        <w:pStyle w:val="Testonormale1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Da indicare in aggiunta qualora il/i protesto/i sia/siano stato/i levato/i a società, ecc.</w:t>
      </w:r>
    </w:p>
    <w:tbl>
      <w:tblPr>
        <w:tblW w:w="9912" w:type="dxa"/>
        <w:tblInd w:w="-1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2"/>
      </w:tblGrid>
      <w:tr w:rsidR="002465A6" w14:paraId="56498112" w14:textId="77777777">
        <w:tc>
          <w:tcPr>
            <w:tcW w:w="9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F751" w14:textId="77777777" w:rsidR="002465A6" w:rsidRDefault="002465A6">
            <w:pPr>
              <w:pStyle w:val="Testonormale1"/>
              <w:snapToGrid w:val="0"/>
              <w:rPr>
                <w:rFonts w:ascii="Arial" w:hAnsi="Arial" w:cs="Arial"/>
              </w:rPr>
            </w:pPr>
          </w:p>
          <w:p w14:paraId="4DE9ABF0" w14:textId="77777777" w:rsidR="002465A6" w:rsidRDefault="00231E66">
            <w:pPr>
              <w:pStyle w:val="Testonormale1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Quale legale rappresentante </w:t>
            </w:r>
            <w:r>
              <w:rPr>
                <w:rFonts w:ascii="Arial" w:hAnsi="Arial" w:cs="Arial"/>
                <w:b/>
              </w:rPr>
              <w:t>della_________________________________________________________</w:t>
            </w:r>
          </w:p>
          <w:p w14:paraId="1875FFA7" w14:textId="77777777" w:rsidR="002465A6" w:rsidRDefault="00231E66">
            <w:pPr>
              <w:pStyle w:val="Testonormale1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 sede in______________________ via/piazza_____________________________________________</w:t>
            </w:r>
          </w:p>
          <w:p w14:paraId="01DD6338" w14:textId="77777777" w:rsidR="002465A6" w:rsidRDefault="00231E66">
            <w:pPr>
              <w:pStyle w:val="Testonormale1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Cod. </w:t>
            </w:r>
            <w:proofErr w:type="gramStart"/>
            <w:r>
              <w:rPr>
                <w:rFonts w:ascii="Arial" w:hAnsi="Arial" w:cs="Arial"/>
                <w:b/>
              </w:rPr>
              <w:t>Fisc./</w:t>
            </w:r>
            <w:proofErr w:type="gramEnd"/>
            <w:r>
              <w:rPr>
                <w:rFonts w:ascii="Arial" w:hAnsi="Arial" w:cs="Arial"/>
                <w:b/>
              </w:rPr>
              <w:t xml:space="preserve"> P.I. _________________________________________________________________________</w:t>
            </w:r>
          </w:p>
          <w:p w14:paraId="2533FBA4" w14:textId="77777777" w:rsidR="002465A6" w:rsidRDefault="00231E66">
            <w:pPr>
              <w:pStyle w:val="Testonormale1"/>
              <w:spacing w:after="12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Indirizzo PEC: ________________________________________________________________________</w:t>
            </w:r>
          </w:p>
        </w:tc>
      </w:tr>
    </w:tbl>
    <w:p w14:paraId="5CE96CC0" w14:textId="77777777" w:rsidR="002465A6" w:rsidRDefault="002465A6">
      <w:pPr>
        <w:pStyle w:val="Testonormale1"/>
        <w:jc w:val="center"/>
        <w:rPr>
          <w:rFonts w:ascii="Arial" w:hAnsi="Arial" w:cs="Arial"/>
          <w:b/>
          <w:sz w:val="24"/>
          <w:szCs w:val="24"/>
        </w:rPr>
      </w:pPr>
    </w:p>
    <w:p w14:paraId="01FDDA18" w14:textId="77777777" w:rsidR="002465A6" w:rsidRDefault="00231E66">
      <w:pPr>
        <w:pStyle w:val="Testonormale1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Oppure</w:t>
      </w:r>
    </w:p>
    <w:p w14:paraId="02A4841E" w14:textId="77777777" w:rsidR="002465A6" w:rsidRDefault="002465A6">
      <w:pPr>
        <w:pStyle w:val="Testonormale1"/>
        <w:rPr>
          <w:rFonts w:ascii="Arial" w:hAnsi="Arial" w:cs="Arial"/>
          <w:b/>
          <w:i/>
          <w:sz w:val="22"/>
          <w:szCs w:val="22"/>
        </w:rPr>
      </w:pPr>
    </w:p>
    <w:p w14:paraId="7C6D2B9E" w14:textId="77777777" w:rsidR="002465A6" w:rsidRDefault="002465A6">
      <w:pPr>
        <w:pStyle w:val="Testonormale1"/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rFonts w:ascii="Arial" w:hAnsi="Arial" w:cs="Arial"/>
          <w:b/>
          <w:i/>
          <w:sz w:val="22"/>
          <w:szCs w:val="22"/>
        </w:rPr>
      </w:pPr>
    </w:p>
    <w:p w14:paraId="032F507F" w14:textId="77777777" w:rsidR="002465A6" w:rsidRDefault="00231E66">
      <w:pPr>
        <w:pStyle w:val="Testonormale1"/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Banca ________________________________________________________________________ Sede/filiale di _____________________________ Via/Piazza </w:t>
      </w:r>
      <w:r>
        <w:rPr>
          <w:rFonts w:ascii="Arial" w:hAnsi="Arial" w:cs="Arial"/>
          <w:b/>
          <w:sz w:val="22"/>
          <w:szCs w:val="22"/>
        </w:rPr>
        <w:t>___________________________</w:t>
      </w:r>
    </w:p>
    <w:p w14:paraId="492FCCF6" w14:textId="77777777" w:rsidR="002465A6" w:rsidRDefault="00231E66">
      <w:pPr>
        <w:pStyle w:val="Testonormale1"/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 CAP _____________________</w:t>
      </w:r>
    </w:p>
    <w:p w14:paraId="49D6D562" w14:textId="77777777" w:rsidR="002465A6" w:rsidRDefault="00231E66">
      <w:pPr>
        <w:pStyle w:val="Testonormale1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Oppure</w:t>
      </w:r>
    </w:p>
    <w:p w14:paraId="51C4DD2D" w14:textId="77777777" w:rsidR="002465A6" w:rsidRDefault="002465A6">
      <w:pPr>
        <w:pStyle w:val="Testonormale1"/>
        <w:rPr>
          <w:rFonts w:ascii="Arial" w:hAnsi="Arial" w:cs="Arial"/>
          <w:b/>
          <w:i/>
          <w:sz w:val="22"/>
          <w:szCs w:val="22"/>
        </w:rPr>
      </w:pPr>
    </w:p>
    <w:p w14:paraId="0865F99E" w14:textId="77777777" w:rsidR="002465A6" w:rsidRDefault="002465A6">
      <w:pPr>
        <w:pStyle w:val="Testo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hAnsi="Arial" w:cs="Arial"/>
          <w:b/>
          <w:i/>
          <w:sz w:val="22"/>
          <w:szCs w:val="22"/>
        </w:rPr>
      </w:pPr>
    </w:p>
    <w:p w14:paraId="4B25D5F3" w14:textId="77777777" w:rsidR="002465A6" w:rsidRDefault="00231E66">
      <w:pPr>
        <w:pStyle w:val="Testo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Qualifica Ufficiale </w:t>
      </w:r>
      <w:proofErr w:type="gramStart"/>
      <w:r>
        <w:rPr>
          <w:rFonts w:ascii="Arial" w:hAnsi="Arial" w:cs="Arial"/>
          <w:b/>
          <w:sz w:val="22"/>
          <w:szCs w:val="22"/>
        </w:rPr>
        <w:t>Levatore  _</w:t>
      </w:r>
      <w:proofErr w:type="gramEnd"/>
      <w:r>
        <w:rPr>
          <w:rFonts w:ascii="Arial" w:hAnsi="Arial" w:cs="Arial"/>
          <w:b/>
          <w:sz w:val="22"/>
          <w:szCs w:val="22"/>
        </w:rPr>
        <w:t>_____________________________________________________</w:t>
      </w:r>
    </w:p>
    <w:p w14:paraId="058DA3EC" w14:textId="77777777" w:rsidR="002465A6" w:rsidRDefault="00231E66">
      <w:pPr>
        <w:pStyle w:val="Testo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Ufficio in __________________________________ Via/Piazza __________________________</w:t>
      </w:r>
    </w:p>
    <w:p w14:paraId="25D643A4" w14:textId="77777777" w:rsidR="002465A6" w:rsidRDefault="00231E66">
      <w:pPr>
        <w:pStyle w:val="Testo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 CAP ______________________________</w:t>
      </w:r>
    </w:p>
    <w:p w14:paraId="27EDB92E" w14:textId="77777777" w:rsidR="002465A6" w:rsidRDefault="002465A6">
      <w:pPr>
        <w:pStyle w:val="Testo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5E5E1F1" w14:textId="77777777" w:rsidR="002465A6" w:rsidRDefault="002465A6">
      <w:pPr>
        <w:pStyle w:val="Testonormale1"/>
        <w:ind w:left="3538" w:firstLine="709"/>
        <w:rPr>
          <w:rFonts w:ascii="Arial" w:hAnsi="Arial" w:cs="Arial"/>
          <w:b/>
          <w:i/>
          <w:sz w:val="24"/>
          <w:szCs w:val="24"/>
        </w:rPr>
      </w:pPr>
    </w:p>
    <w:p w14:paraId="3F19B849" w14:textId="77777777" w:rsidR="002465A6" w:rsidRDefault="00231E66">
      <w:pPr>
        <w:pStyle w:val="Testonormale1"/>
        <w:ind w:left="3538" w:firstLine="709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PREMESSO</w:t>
      </w:r>
    </w:p>
    <w:p w14:paraId="58BFAB46" w14:textId="77777777" w:rsidR="002465A6" w:rsidRDefault="002465A6">
      <w:pPr>
        <w:pStyle w:val="Testonormale1"/>
        <w:rPr>
          <w:rFonts w:ascii="Arial" w:hAnsi="Arial" w:cs="Arial"/>
          <w:sz w:val="22"/>
          <w:szCs w:val="22"/>
        </w:rPr>
      </w:pPr>
    </w:p>
    <w:p w14:paraId="4C1A85B4" w14:textId="77777777" w:rsidR="002465A6" w:rsidRDefault="00231E66">
      <w:pPr>
        <w:pStyle w:val="Testonormale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che sono stati protestati i titoli cambiari elencati a firma dell’istante:</w:t>
      </w:r>
    </w:p>
    <w:p w14:paraId="30882C19" w14:textId="77777777" w:rsidR="002465A6" w:rsidRDefault="002465A6">
      <w:pPr>
        <w:pStyle w:val="Testonormale1"/>
        <w:rPr>
          <w:rFonts w:ascii="Arial" w:hAnsi="Arial" w:cs="Arial"/>
          <w:sz w:val="22"/>
          <w:szCs w:val="22"/>
        </w:rPr>
      </w:pPr>
    </w:p>
    <w:p w14:paraId="73108F86" w14:textId="77777777" w:rsidR="002465A6" w:rsidRDefault="002465A6">
      <w:pPr>
        <w:pStyle w:val="Testonormale1"/>
        <w:rPr>
          <w:rFonts w:ascii="Arial" w:hAnsi="Arial" w:cs="Arial"/>
          <w:b/>
          <w:i/>
          <w:sz w:val="22"/>
          <w:szCs w:val="22"/>
        </w:rPr>
      </w:pPr>
    </w:p>
    <w:p w14:paraId="5D5EFCB7" w14:textId="77777777" w:rsidR="002465A6" w:rsidRDefault="002465A6">
      <w:pPr>
        <w:pStyle w:val="Testonormale1"/>
        <w:rPr>
          <w:rFonts w:ascii="Arial" w:hAnsi="Arial" w:cs="Arial"/>
          <w:b/>
          <w:i/>
          <w:sz w:val="22"/>
          <w:szCs w:val="22"/>
        </w:rPr>
      </w:pPr>
    </w:p>
    <w:p w14:paraId="2011EE32" w14:textId="77777777" w:rsidR="002465A6" w:rsidRDefault="002465A6">
      <w:pPr>
        <w:pStyle w:val="Testonormale1"/>
        <w:rPr>
          <w:rFonts w:ascii="Arial" w:hAnsi="Arial" w:cs="Arial"/>
          <w:b/>
          <w:i/>
          <w:sz w:val="22"/>
          <w:szCs w:val="22"/>
        </w:rPr>
      </w:pPr>
    </w:p>
    <w:p w14:paraId="6AEBB559" w14:textId="77777777" w:rsidR="002465A6" w:rsidRDefault="002465A6">
      <w:pPr>
        <w:pStyle w:val="Testonormale1"/>
        <w:rPr>
          <w:rFonts w:ascii="Arial" w:hAnsi="Arial" w:cs="Arial"/>
          <w:b/>
          <w:i/>
          <w:sz w:val="22"/>
          <w:szCs w:val="22"/>
        </w:rPr>
      </w:pPr>
    </w:p>
    <w:p w14:paraId="6F991895" w14:textId="77777777" w:rsidR="002465A6" w:rsidRDefault="002465A6">
      <w:pPr>
        <w:pStyle w:val="Testonormale1"/>
        <w:rPr>
          <w:rFonts w:ascii="Arial" w:hAnsi="Arial" w:cs="Arial"/>
          <w:b/>
          <w:i/>
          <w:sz w:val="22"/>
          <w:szCs w:val="22"/>
        </w:rPr>
      </w:pPr>
    </w:p>
    <w:p w14:paraId="5F50F2B4" w14:textId="77777777" w:rsidR="002465A6" w:rsidRDefault="002465A6">
      <w:pPr>
        <w:pStyle w:val="Testonormale1"/>
        <w:rPr>
          <w:rFonts w:ascii="Arial" w:hAnsi="Arial" w:cs="Arial"/>
          <w:b/>
          <w:i/>
          <w:sz w:val="22"/>
          <w:szCs w:val="22"/>
        </w:rPr>
      </w:pPr>
    </w:p>
    <w:tbl>
      <w:tblPr>
        <w:tblW w:w="971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41"/>
        <w:gridCol w:w="1248"/>
        <w:gridCol w:w="1724"/>
        <w:gridCol w:w="1440"/>
        <w:gridCol w:w="1437"/>
        <w:gridCol w:w="2548"/>
      </w:tblGrid>
      <w:tr w:rsidR="002465A6" w14:paraId="15ECEBF3" w14:textId="77777777">
        <w:tc>
          <w:tcPr>
            <w:tcW w:w="4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3F7BD6DB" w14:textId="77777777" w:rsidR="002465A6" w:rsidRDefault="002465A6">
            <w:pPr>
              <w:snapToGrid w:val="0"/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0CEE65E1" w14:textId="77777777" w:rsidR="002465A6" w:rsidRDefault="00231E66">
            <w:pPr>
              <w:spacing w:before="120" w:after="120"/>
              <w:jc w:val="center"/>
            </w:pPr>
            <w:r>
              <w:rPr>
                <w:rFonts w:ascii="Arial" w:hAnsi="Arial" w:cs="Arial"/>
                <w:b/>
              </w:rPr>
              <w:t>Titolo</w:t>
            </w:r>
            <w:r>
              <w:rPr>
                <w:rStyle w:val="Rimandonotaapidipagina"/>
                <w:rFonts w:ascii="Arial" w:hAnsi="Arial" w:cs="Arial"/>
                <w:b/>
              </w:rPr>
              <w:footnoteReference w:id="1"/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24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30C725CE" w14:textId="77777777" w:rsidR="002465A6" w:rsidRDefault="00231E66">
            <w:pPr>
              <w:pStyle w:val="Titolo7"/>
              <w:numPr>
                <w:ilvl w:val="0"/>
                <w:numId w:val="0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 Repertorio</w:t>
            </w:r>
          </w:p>
        </w:tc>
        <w:tc>
          <w:tcPr>
            <w:tcW w:w="17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63022B19" w14:textId="77777777" w:rsidR="002465A6" w:rsidRDefault="00231E66">
            <w:pPr>
              <w:pStyle w:val="Titolo7"/>
              <w:numPr>
                <w:ilvl w:val="0"/>
                <w:numId w:val="0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Importo Euro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653C410F" w14:textId="77777777" w:rsidR="002465A6" w:rsidRDefault="00231E66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Scadenza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5398DAA1" w14:textId="77777777" w:rsidR="002465A6" w:rsidRDefault="00231E66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protesto</w:t>
            </w:r>
          </w:p>
        </w:tc>
        <w:tc>
          <w:tcPr>
            <w:tcW w:w="254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A0827D5" w14:textId="77777777" w:rsidR="002465A6" w:rsidRDefault="00231E66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Ufficiale levatore </w:t>
            </w:r>
          </w:p>
        </w:tc>
      </w:tr>
      <w:tr w:rsidR="002465A6" w14:paraId="0185ED2C" w14:textId="77777777">
        <w:trPr>
          <w:trHeight w:hRule="exact" w:val="480"/>
        </w:trPr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248D63" w14:textId="77777777" w:rsidR="002465A6" w:rsidRDefault="00231E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14:paraId="3E50ED13" w14:textId="77777777" w:rsidR="002465A6" w:rsidRDefault="002465A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14:paraId="41A3D123" w14:textId="77777777" w:rsidR="002465A6" w:rsidRDefault="002465A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</w:tcPr>
          <w:p w14:paraId="449B0062" w14:textId="77777777" w:rsidR="002465A6" w:rsidRDefault="002465A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096A932F" w14:textId="77777777" w:rsidR="002465A6" w:rsidRDefault="002465A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</w:tcPr>
          <w:p w14:paraId="589D34E9" w14:textId="77777777" w:rsidR="002465A6" w:rsidRDefault="002465A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A963" w14:textId="77777777" w:rsidR="002465A6" w:rsidRDefault="002465A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465A6" w14:paraId="694D8BE6" w14:textId="77777777">
        <w:trPr>
          <w:trHeight w:hRule="exact" w:val="48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E858ED" w14:textId="77777777" w:rsidR="002465A6" w:rsidRDefault="00231E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82875" w14:textId="77777777" w:rsidR="002465A6" w:rsidRDefault="002465A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4E3DD" w14:textId="77777777" w:rsidR="002465A6" w:rsidRDefault="002465A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465ED3" w14:textId="77777777" w:rsidR="002465A6" w:rsidRDefault="002465A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B0BC6D" w14:textId="77777777" w:rsidR="002465A6" w:rsidRDefault="002465A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975E5" w14:textId="77777777" w:rsidR="002465A6" w:rsidRDefault="002465A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C92EF" w14:textId="77777777" w:rsidR="002465A6" w:rsidRDefault="002465A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465A6" w14:paraId="5B56D185" w14:textId="77777777">
        <w:trPr>
          <w:trHeight w:hRule="exact" w:val="48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FCF5C8" w14:textId="77777777" w:rsidR="002465A6" w:rsidRDefault="00231E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6DE3D5" w14:textId="77777777" w:rsidR="002465A6" w:rsidRDefault="002465A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CA249D" w14:textId="77777777" w:rsidR="002465A6" w:rsidRDefault="002465A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B8AC1" w14:textId="77777777" w:rsidR="002465A6" w:rsidRDefault="002465A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6E15D" w14:textId="77777777" w:rsidR="002465A6" w:rsidRDefault="002465A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7058B1" w14:textId="77777777" w:rsidR="002465A6" w:rsidRDefault="002465A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6912" w14:textId="77777777" w:rsidR="002465A6" w:rsidRDefault="002465A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465A6" w14:paraId="42A041B2" w14:textId="77777777">
        <w:trPr>
          <w:trHeight w:hRule="exact" w:val="48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B0D06E" w14:textId="77777777" w:rsidR="002465A6" w:rsidRDefault="00231E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8E222" w14:textId="77777777" w:rsidR="002465A6" w:rsidRDefault="002465A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7E17C" w14:textId="77777777" w:rsidR="002465A6" w:rsidRDefault="002465A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A20F31" w14:textId="77777777" w:rsidR="002465A6" w:rsidRDefault="002465A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D86AC" w14:textId="77777777" w:rsidR="002465A6" w:rsidRDefault="002465A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42CFB" w14:textId="77777777" w:rsidR="002465A6" w:rsidRDefault="002465A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7160" w14:textId="77777777" w:rsidR="002465A6" w:rsidRDefault="002465A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465A6" w14:paraId="34775384" w14:textId="77777777">
        <w:trPr>
          <w:trHeight w:hRule="exact" w:val="48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0530FE" w14:textId="77777777" w:rsidR="002465A6" w:rsidRDefault="00231E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54641" w14:textId="77777777" w:rsidR="002465A6" w:rsidRDefault="002465A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51E7A" w14:textId="77777777" w:rsidR="002465A6" w:rsidRDefault="002465A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F19B1" w14:textId="77777777" w:rsidR="002465A6" w:rsidRDefault="002465A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9804F" w14:textId="77777777" w:rsidR="002465A6" w:rsidRDefault="002465A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0C047C" w14:textId="77777777" w:rsidR="002465A6" w:rsidRDefault="002465A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BBDA" w14:textId="77777777" w:rsidR="002465A6" w:rsidRDefault="002465A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465A6" w14:paraId="57B5C1D3" w14:textId="77777777">
        <w:trPr>
          <w:trHeight w:hRule="exact" w:val="48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CBC711" w14:textId="77777777" w:rsidR="002465A6" w:rsidRDefault="00231E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0C865" w14:textId="77777777" w:rsidR="002465A6" w:rsidRDefault="002465A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48FC7" w14:textId="77777777" w:rsidR="002465A6" w:rsidRDefault="002465A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7C8AE7" w14:textId="77777777" w:rsidR="002465A6" w:rsidRDefault="002465A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E98FF2" w14:textId="77777777" w:rsidR="002465A6" w:rsidRDefault="002465A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43EA18" w14:textId="77777777" w:rsidR="002465A6" w:rsidRDefault="002465A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5085" w14:textId="77777777" w:rsidR="002465A6" w:rsidRDefault="002465A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2D9AEBD" w14:textId="77777777" w:rsidR="002465A6" w:rsidRDefault="002465A6">
      <w:pPr>
        <w:pStyle w:val="Corpodeltesto31"/>
        <w:spacing w:line="240" w:lineRule="auto"/>
        <w:rPr>
          <w:rFonts w:ascii="Arial" w:hAnsi="Arial" w:cs="Arial"/>
          <w:sz w:val="22"/>
          <w:szCs w:val="22"/>
        </w:rPr>
      </w:pPr>
    </w:p>
    <w:p w14:paraId="241188DD" w14:textId="77777777" w:rsidR="002465A6" w:rsidRDefault="00231E66">
      <w:pPr>
        <w:pStyle w:val="Testonormale1"/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RITENUTO</w:t>
      </w:r>
    </w:p>
    <w:p w14:paraId="4FBC5808" w14:textId="77777777" w:rsidR="002465A6" w:rsidRDefault="002465A6">
      <w:pPr>
        <w:pStyle w:val="Testonormale1"/>
        <w:rPr>
          <w:rFonts w:ascii="Arial" w:hAnsi="Arial" w:cs="Arial"/>
          <w:b/>
          <w:sz w:val="22"/>
          <w:szCs w:val="22"/>
        </w:rPr>
      </w:pPr>
    </w:p>
    <w:p w14:paraId="078A0B45" w14:textId="77777777" w:rsidR="002465A6" w:rsidRDefault="00231E66">
      <w:pPr>
        <w:pStyle w:val="Testonormale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Che la levata del/i suindicato/i protesto/i sia illegittima e/o erronea per i seguenti motivi:</w:t>
      </w:r>
    </w:p>
    <w:p w14:paraId="55DEF9CE" w14:textId="77777777" w:rsidR="002465A6" w:rsidRDefault="00231E66">
      <w:pPr>
        <w:pStyle w:val="Testonormale1"/>
      </w:pP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 xml:space="preserve">se lo spazio sottostante non è </w:t>
      </w:r>
      <w:r>
        <w:rPr>
          <w:rFonts w:ascii="Arial" w:hAnsi="Arial" w:cs="Arial"/>
          <w:i/>
          <w:sz w:val="22"/>
          <w:szCs w:val="22"/>
        </w:rPr>
        <w:t>sufficiente, è possibile allegare una dichiarazione a parte)</w:t>
      </w:r>
    </w:p>
    <w:p w14:paraId="66224653" w14:textId="77777777" w:rsidR="002465A6" w:rsidRDefault="00231E66">
      <w:pPr>
        <w:pStyle w:val="Testonormale1"/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4BF0CCF9" w14:textId="77777777" w:rsidR="002465A6" w:rsidRDefault="00231E66">
      <w:pPr>
        <w:pStyle w:val="Testonormale1"/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6FF438BB" w14:textId="77777777" w:rsidR="002465A6" w:rsidRDefault="00231E66">
      <w:pPr>
        <w:pStyle w:val="Testonormale1"/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07315AB1" w14:textId="77777777" w:rsidR="002465A6" w:rsidRDefault="00231E66">
      <w:pPr>
        <w:pStyle w:val="Testonormale1"/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0B70FC6A" w14:textId="77777777" w:rsidR="002465A6" w:rsidRDefault="00231E66">
      <w:pPr>
        <w:pStyle w:val="Testonormale1"/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08902642" w14:textId="77777777" w:rsidR="002465A6" w:rsidRDefault="002465A6">
      <w:pPr>
        <w:pStyle w:val="Testonormale1"/>
        <w:jc w:val="center"/>
        <w:rPr>
          <w:rFonts w:ascii="Arial" w:hAnsi="Arial" w:cs="Arial"/>
          <w:sz w:val="22"/>
          <w:szCs w:val="22"/>
        </w:rPr>
      </w:pPr>
    </w:p>
    <w:p w14:paraId="1D186AD9" w14:textId="77777777" w:rsidR="002465A6" w:rsidRDefault="00231E66">
      <w:pPr>
        <w:pStyle w:val="Testonormale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dimostrazione di quanto esposto, allega la seguente documentazione:</w:t>
      </w:r>
    </w:p>
    <w:p w14:paraId="4CC7DB80" w14:textId="77777777" w:rsidR="002465A6" w:rsidRDefault="00231E66">
      <w:pPr>
        <w:pStyle w:val="Testonormale1"/>
        <w:spacing w:before="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____________________________________________________________________________</w:t>
      </w:r>
    </w:p>
    <w:p w14:paraId="2A3CA115" w14:textId="77777777" w:rsidR="002465A6" w:rsidRDefault="00231E66">
      <w:pPr>
        <w:pStyle w:val="Testonormale1"/>
        <w:spacing w:before="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____________________________________________________________________________</w:t>
      </w:r>
    </w:p>
    <w:p w14:paraId="72FC6576" w14:textId="77777777" w:rsidR="002465A6" w:rsidRDefault="00231E66">
      <w:pPr>
        <w:pStyle w:val="Testonormale1"/>
        <w:spacing w:before="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____________________________________________________________________________</w:t>
      </w:r>
    </w:p>
    <w:p w14:paraId="57CD60F8" w14:textId="77777777" w:rsidR="002465A6" w:rsidRDefault="002465A6">
      <w:pPr>
        <w:pStyle w:val="Testonormale1"/>
        <w:jc w:val="center"/>
        <w:rPr>
          <w:rFonts w:ascii="Arial" w:hAnsi="Arial" w:cs="Arial"/>
          <w:sz w:val="22"/>
          <w:szCs w:val="22"/>
        </w:rPr>
      </w:pPr>
    </w:p>
    <w:p w14:paraId="7D0DE2BB" w14:textId="77777777" w:rsidR="002465A6" w:rsidRDefault="00231E66">
      <w:pPr>
        <w:pStyle w:val="Testonormale1"/>
        <w:tabs>
          <w:tab w:val="left" w:pos="426"/>
        </w:tabs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(eventuale) Dichiara di voler ricevere le comunicazioni relative al procedimento, compresa la trasmissione del provvedimento di accoglimento o rigetto dell</w:t>
      </w:r>
      <w:r>
        <w:rPr>
          <w:rFonts w:ascii="Arial" w:hAnsi="Arial" w:cs="Arial"/>
          <w:b/>
          <w:bCs/>
          <w:color w:val="000000"/>
          <w:sz w:val="22"/>
          <w:szCs w:val="22"/>
        </w:rPr>
        <w:t>’istanza al seguente indirizzo di posta elettronica:</w:t>
      </w:r>
    </w:p>
    <w:p w14:paraId="18C01B91" w14:textId="77777777" w:rsidR="002465A6" w:rsidRDefault="002465A6">
      <w:pPr>
        <w:pStyle w:val="Testonormale1"/>
        <w:tabs>
          <w:tab w:val="left" w:pos="426"/>
        </w:tabs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CEE586E" w14:textId="77777777" w:rsidR="002465A6" w:rsidRDefault="00231E66">
      <w:pPr>
        <w:pStyle w:val="Testonormale1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PEC o e-mail: </w:t>
      </w:r>
      <w:r>
        <w:rPr>
          <w:rFonts w:ascii="Arial" w:hAnsi="Arial" w:cs="Arial"/>
          <w:b/>
          <w:color w:val="000000"/>
          <w:sz w:val="22"/>
          <w:szCs w:val="22"/>
        </w:rPr>
        <w:t>______________________________________________________</w:t>
      </w:r>
    </w:p>
    <w:p w14:paraId="7EC323C3" w14:textId="77777777" w:rsidR="002465A6" w:rsidRDefault="002465A6">
      <w:pPr>
        <w:pStyle w:val="Testonormale1"/>
        <w:jc w:val="center"/>
        <w:rPr>
          <w:rFonts w:ascii="Arial" w:hAnsi="Arial" w:cs="Arial"/>
          <w:sz w:val="22"/>
          <w:szCs w:val="22"/>
        </w:rPr>
      </w:pPr>
    </w:p>
    <w:p w14:paraId="1F3FEBB3" w14:textId="77777777" w:rsidR="002465A6" w:rsidRDefault="002465A6">
      <w:pPr>
        <w:pStyle w:val="Testonormale1"/>
        <w:jc w:val="center"/>
        <w:rPr>
          <w:rFonts w:ascii="Arial" w:hAnsi="Arial" w:cs="Arial"/>
          <w:sz w:val="22"/>
          <w:szCs w:val="22"/>
        </w:rPr>
      </w:pPr>
    </w:p>
    <w:p w14:paraId="7241EF3E" w14:textId="77777777" w:rsidR="002465A6" w:rsidRDefault="00231E66">
      <w:pPr>
        <w:pStyle w:val="Testonormale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CHIEDE</w:t>
      </w:r>
    </w:p>
    <w:p w14:paraId="668406B9" w14:textId="77777777" w:rsidR="002465A6" w:rsidRDefault="002465A6">
      <w:pPr>
        <w:pStyle w:val="Testonormale1"/>
        <w:jc w:val="both"/>
        <w:rPr>
          <w:rFonts w:ascii="Arial" w:hAnsi="Arial" w:cs="Arial"/>
          <w:b/>
          <w:sz w:val="22"/>
          <w:szCs w:val="22"/>
        </w:rPr>
      </w:pPr>
    </w:p>
    <w:p w14:paraId="7202C1F1" w14:textId="77777777" w:rsidR="002465A6" w:rsidRDefault="00231E66">
      <w:pPr>
        <w:pStyle w:val="Testonormale1"/>
        <w:ind w:left="227" w:hanging="227"/>
        <w:jc w:val="both"/>
      </w:pPr>
      <w:r>
        <w:rPr>
          <w:rFonts w:ascii="Arial" w:hAnsi="Arial" w:cs="Arial"/>
          <w:b/>
          <w:sz w:val="22"/>
          <w:szCs w:val="22"/>
        </w:rPr>
        <w:t>□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La cancellazione dal Registro Informatico dei Protesti dei titoli sopra specificati ai sensi dell’art. 4, comma 2, della Legge 12 Febbraio 1955, n. 77, e successive modificazioni.</w:t>
      </w:r>
    </w:p>
    <w:p w14:paraId="6ED7397A" w14:textId="77777777" w:rsidR="002465A6" w:rsidRDefault="00231E66">
      <w:pPr>
        <w:pStyle w:val="Testonormale1"/>
        <w:spacing w:before="120"/>
        <w:jc w:val="both"/>
      </w:pPr>
      <w:r>
        <w:rPr>
          <w:rFonts w:ascii="Arial" w:hAnsi="Arial" w:cs="Arial"/>
          <w:b/>
          <w:sz w:val="22"/>
          <w:szCs w:val="22"/>
        </w:rPr>
        <w:t>□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La </w:t>
      </w:r>
      <w:r>
        <w:rPr>
          <w:rFonts w:ascii="Arial" w:hAnsi="Arial" w:cs="Arial"/>
          <w:b/>
          <w:sz w:val="22"/>
          <w:szCs w:val="22"/>
        </w:rPr>
        <w:t>restituzione degli originali dei titoli allegati alla presente Istanza</w:t>
      </w:r>
      <w:r>
        <w:rPr>
          <w:rStyle w:val="Rimandonotaapidipagina"/>
          <w:rFonts w:ascii="Arial" w:hAnsi="Arial" w:cs="Arial"/>
          <w:b/>
          <w:sz w:val="22"/>
          <w:szCs w:val="22"/>
        </w:rPr>
        <w:footnoteReference w:id="2"/>
      </w:r>
      <w:r>
        <w:rPr>
          <w:rFonts w:ascii="Arial" w:hAnsi="Arial" w:cs="Arial"/>
          <w:b/>
          <w:sz w:val="22"/>
          <w:szCs w:val="22"/>
        </w:rPr>
        <w:t>.</w:t>
      </w:r>
    </w:p>
    <w:p w14:paraId="51C4F222" w14:textId="77777777" w:rsidR="002465A6" w:rsidRDefault="002465A6">
      <w:pPr>
        <w:pStyle w:val="Testonormale1"/>
        <w:spacing w:before="120"/>
        <w:jc w:val="both"/>
      </w:pPr>
    </w:p>
    <w:p w14:paraId="0B89E316" w14:textId="77777777" w:rsidR="002465A6" w:rsidRDefault="002465A6">
      <w:pPr>
        <w:pStyle w:val="Testonormale1"/>
        <w:spacing w:before="120"/>
        <w:jc w:val="both"/>
      </w:pPr>
    </w:p>
    <w:p w14:paraId="43D98993" w14:textId="77777777" w:rsidR="002465A6" w:rsidRDefault="002465A6">
      <w:pPr>
        <w:pStyle w:val="Testonormale1"/>
        <w:spacing w:before="120"/>
        <w:jc w:val="both"/>
      </w:pPr>
    </w:p>
    <w:p w14:paraId="0B7FAA4B" w14:textId="77777777" w:rsidR="002465A6" w:rsidRDefault="002465A6">
      <w:pPr>
        <w:pStyle w:val="Testonormale1"/>
        <w:spacing w:before="120"/>
        <w:jc w:val="both"/>
      </w:pPr>
    </w:p>
    <w:p w14:paraId="3BB4A336" w14:textId="77777777" w:rsidR="002465A6" w:rsidRDefault="002465A6">
      <w:pPr>
        <w:pStyle w:val="Testonormale1"/>
        <w:spacing w:before="120"/>
        <w:jc w:val="both"/>
      </w:pPr>
    </w:p>
    <w:p w14:paraId="1BE62FA7" w14:textId="77777777" w:rsidR="002465A6" w:rsidRDefault="00231E66">
      <w:pPr>
        <w:jc w:val="center"/>
      </w:pPr>
      <w:r>
        <w:rPr>
          <w:rFonts w:ascii="Arial" w:hAnsi="Arial" w:cs="Arial"/>
          <w:b/>
          <w:sz w:val="22"/>
          <w:szCs w:val="22"/>
        </w:rPr>
        <w:t>DELEGA (eventuale)</w:t>
      </w:r>
    </w:p>
    <w:p w14:paraId="68BED5C2" w14:textId="77777777" w:rsidR="002465A6" w:rsidRDefault="002465A6">
      <w:pPr>
        <w:pStyle w:val="Testonormale1"/>
        <w:rPr>
          <w:rFonts w:ascii="Arial" w:hAnsi="Arial" w:cs="Arial"/>
          <w:b/>
          <w:sz w:val="22"/>
          <w:szCs w:val="22"/>
        </w:rPr>
      </w:pPr>
    </w:p>
    <w:tbl>
      <w:tblPr>
        <w:tblW w:w="9825" w:type="dxa"/>
        <w:tblInd w:w="-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5"/>
      </w:tblGrid>
      <w:tr w:rsidR="002465A6" w14:paraId="12046C58" w14:textId="77777777">
        <w:trPr>
          <w:trHeight w:val="400"/>
        </w:trPr>
        <w:tc>
          <w:tcPr>
            <w:tcW w:w="9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673D" w14:textId="77777777" w:rsidR="002465A6" w:rsidRDefault="002465A6">
            <w:pPr>
              <w:pStyle w:val="Testonormale1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54815A" w14:textId="77777777" w:rsidR="002465A6" w:rsidRDefault="00231E66">
            <w:pPr>
              <w:pStyle w:val="Testonormale1"/>
              <w:spacing w:after="12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Il/la Sig./Sig.ra _________________________________________________________________________ nato/a ______________________________________________________ il ________________________ e residente in __________________ via/piazza ______________________________________________ codice fiscale___________________________________ Tel _______________ Fax ________________ </w:t>
            </w:r>
          </w:p>
          <w:p w14:paraId="3EF32CA4" w14:textId="77777777" w:rsidR="002465A6" w:rsidRDefault="00231E66">
            <w:pPr>
              <w:pStyle w:val="Testonormale1"/>
              <w:spacing w:after="12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Documento identità n. _______________ rilasciato da ______________________ il ________________</w:t>
            </w:r>
          </w:p>
        </w:tc>
      </w:tr>
    </w:tbl>
    <w:p w14:paraId="4EBD1A80" w14:textId="77777777" w:rsidR="002465A6" w:rsidRDefault="002465A6">
      <w:pPr>
        <w:pStyle w:val="Testonormale1"/>
        <w:jc w:val="both"/>
        <w:rPr>
          <w:rFonts w:ascii="Arial" w:hAnsi="Arial" w:cs="Arial"/>
          <w:sz w:val="12"/>
          <w:szCs w:val="12"/>
        </w:rPr>
      </w:pPr>
    </w:p>
    <w:p w14:paraId="47AE729F" w14:textId="77777777" w:rsidR="002465A6" w:rsidRDefault="00231E66">
      <w:pPr>
        <w:pStyle w:val="Testonormale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ritirare per proprio conto gli originali di n. _________ titoli, di cui alla presente istanza.</w:t>
      </w:r>
    </w:p>
    <w:p w14:paraId="0A701A9A" w14:textId="77777777" w:rsidR="002465A6" w:rsidRDefault="002465A6">
      <w:pPr>
        <w:rPr>
          <w:rFonts w:ascii="Arial" w:hAnsi="Arial" w:cs="Arial"/>
          <w:b/>
          <w:sz w:val="22"/>
          <w:szCs w:val="22"/>
        </w:rPr>
      </w:pPr>
    </w:p>
    <w:p w14:paraId="09B93B73" w14:textId="77777777" w:rsidR="002465A6" w:rsidRDefault="002465A6">
      <w:pPr>
        <w:pStyle w:val="Testonormale1"/>
        <w:rPr>
          <w:rFonts w:ascii="Arial" w:hAnsi="Arial" w:cs="Arial"/>
          <w:b/>
          <w:sz w:val="22"/>
          <w:szCs w:val="22"/>
        </w:rPr>
      </w:pPr>
    </w:p>
    <w:tbl>
      <w:tblPr>
        <w:tblW w:w="9750" w:type="dxa"/>
        <w:tblInd w:w="-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9"/>
        <w:gridCol w:w="4151"/>
      </w:tblGrid>
      <w:tr w:rsidR="002465A6" w14:paraId="1F534F8F" w14:textId="77777777">
        <w:trPr>
          <w:trHeight w:val="571"/>
        </w:trPr>
        <w:tc>
          <w:tcPr>
            <w:tcW w:w="5599" w:type="dxa"/>
          </w:tcPr>
          <w:p w14:paraId="222A526B" w14:textId="77777777" w:rsidR="002465A6" w:rsidRDefault="002465A6">
            <w:pPr>
              <w:pStyle w:val="Testonormale1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CA889B8" w14:textId="77777777" w:rsidR="002465A6" w:rsidRDefault="002465A6">
            <w:pPr>
              <w:pStyle w:val="Testonormale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8B8302E" w14:textId="77777777" w:rsidR="002465A6" w:rsidRDefault="00231E66">
            <w:pPr>
              <w:pStyle w:val="Testonormale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______________________</w:t>
            </w:r>
          </w:p>
          <w:p w14:paraId="4D1D5AD5" w14:textId="77777777" w:rsidR="002465A6" w:rsidRDefault="002465A6">
            <w:pPr>
              <w:pStyle w:val="Testonormale1"/>
            </w:pPr>
          </w:p>
          <w:p w14:paraId="7A327C9C" w14:textId="77777777" w:rsidR="002465A6" w:rsidRDefault="002465A6">
            <w:pPr>
              <w:pStyle w:val="Testonormale1"/>
            </w:pPr>
          </w:p>
        </w:tc>
        <w:tc>
          <w:tcPr>
            <w:tcW w:w="4151" w:type="dxa"/>
          </w:tcPr>
          <w:p w14:paraId="7DE367B3" w14:textId="77777777" w:rsidR="002465A6" w:rsidRDefault="00231E66">
            <w:pPr>
              <w:pStyle w:val="Testonormale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Firma dell’ISTANTE</w:t>
            </w:r>
          </w:p>
          <w:p w14:paraId="180E481F" w14:textId="77777777" w:rsidR="002465A6" w:rsidRDefault="002465A6">
            <w:pPr>
              <w:pStyle w:val="Testonormale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6F19E1B" w14:textId="77777777" w:rsidR="002465A6" w:rsidRDefault="00231E66">
            <w:pPr>
              <w:pStyle w:val="Testonormale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________________________________</w:t>
            </w:r>
          </w:p>
          <w:p w14:paraId="2E4B71A3" w14:textId="77777777" w:rsidR="002465A6" w:rsidRDefault="002465A6">
            <w:pPr>
              <w:pStyle w:val="Testonormale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A1FF684" w14:textId="77777777" w:rsidR="002465A6" w:rsidRDefault="002465A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741106E" w14:textId="77777777" w:rsidR="002465A6" w:rsidRDefault="00231E66">
      <w:pPr>
        <w:spacing w:line="360" w:lineRule="auto"/>
      </w:pPr>
      <w:r>
        <w:rPr>
          <w:rFonts w:ascii="Arial" w:hAnsi="Arial" w:cs="Arial"/>
          <w:b/>
          <w:sz w:val="22"/>
          <w:szCs w:val="22"/>
        </w:rPr>
        <w:t>□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Allega  copia</w:t>
      </w:r>
      <w:proofErr w:type="gramEnd"/>
      <w:r>
        <w:rPr>
          <w:rFonts w:ascii="Arial" w:hAnsi="Arial" w:cs="Arial"/>
          <w:sz w:val="22"/>
          <w:szCs w:val="22"/>
        </w:rPr>
        <w:t xml:space="preserve"> del documento di identità</w:t>
      </w:r>
    </w:p>
    <w:p w14:paraId="362003B5" w14:textId="77777777" w:rsidR="002465A6" w:rsidRDefault="00231E66">
      <w:pPr>
        <w:spacing w:line="360" w:lineRule="auto"/>
      </w:pPr>
      <w:r>
        <w:rPr>
          <w:rFonts w:ascii="Arial" w:hAnsi="Arial" w:cs="Arial"/>
          <w:b/>
          <w:sz w:val="22"/>
          <w:szCs w:val="22"/>
        </w:rPr>
        <w:t>□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 richiedente ha firmato in presenza dell'impiegato addetto</w:t>
      </w:r>
    </w:p>
    <w:p w14:paraId="053B15FE" w14:textId="77777777" w:rsidR="002465A6" w:rsidRDefault="002465A6">
      <w:pPr>
        <w:spacing w:after="60"/>
        <w:rPr>
          <w:rFonts w:ascii="Arial" w:hAnsi="Arial" w:cs="Arial"/>
          <w:sz w:val="22"/>
          <w:szCs w:val="22"/>
        </w:rPr>
      </w:pPr>
    </w:p>
    <w:p w14:paraId="46C75F94" w14:textId="77777777" w:rsidR="002465A6" w:rsidRDefault="002465A6">
      <w:pPr>
        <w:spacing w:after="60"/>
        <w:rPr>
          <w:rFonts w:ascii="Arial" w:hAnsi="Arial" w:cs="Arial"/>
          <w:sz w:val="22"/>
          <w:szCs w:val="22"/>
        </w:rPr>
      </w:pPr>
    </w:p>
    <w:p w14:paraId="69AA9458" w14:textId="77777777" w:rsidR="002465A6" w:rsidRDefault="00231E66">
      <w:pPr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Tipo documento________________ n. ___________________ rilasciato il _________________</w:t>
      </w:r>
    </w:p>
    <w:p w14:paraId="5009DD2B" w14:textId="77777777" w:rsidR="002465A6" w:rsidRDefault="00231E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Da___________________________</w:t>
      </w:r>
    </w:p>
    <w:p w14:paraId="2576955C" w14:textId="77777777" w:rsidR="002465A6" w:rsidRDefault="002465A6">
      <w:pPr>
        <w:jc w:val="right"/>
        <w:rPr>
          <w:rFonts w:ascii="Arial" w:hAnsi="Arial" w:cs="Arial"/>
          <w:sz w:val="22"/>
          <w:szCs w:val="22"/>
        </w:rPr>
      </w:pPr>
    </w:p>
    <w:p w14:paraId="514CC2FD" w14:textId="77777777" w:rsidR="002465A6" w:rsidRDefault="00231E66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</w:p>
    <w:p w14:paraId="08E13237" w14:textId="77777777" w:rsidR="002465A6" w:rsidRDefault="00231E66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(timbro e firma dell'impiegato addetto)</w:t>
      </w:r>
    </w:p>
    <w:p w14:paraId="42501457" w14:textId="77777777" w:rsidR="002465A6" w:rsidRDefault="002465A6">
      <w:pPr>
        <w:jc w:val="right"/>
        <w:rPr>
          <w:rFonts w:ascii="Arial" w:hAnsi="Arial" w:cs="Arial"/>
          <w:sz w:val="22"/>
          <w:szCs w:val="22"/>
        </w:rPr>
      </w:pPr>
    </w:p>
    <w:p w14:paraId="15291577" w14:textId="77777777" w:rsidR="002465A6" w:rsidRDefault="002465A6">
      <w:pPr>
        <w:jc w:val="center"/>
        <w:rPr>
          <w:rFonts w:ascii="Arial" w:hAnsi="Arial" w:cs="Arial"/>
          <w:b/>
          <w:color w:val="800000"/>
          <w:sz w:val="22"/>
          <w:szCs w:val="22"/>
        </w:rPr>
      </w:pPr>
    </w:p>
    <w:p w14:paraId="6429311F" w14:textId="77777777" w:rsidR="002465A6" w:rsidRDefault="002465A6">
      <w:pPr>
        <w:jc w:val="center"/>
        <w:rPr>
          <w:rFonts w:ascii="Arial" w:hAnsi="Arial" w:cs="Arial"/>
          <w:b/>
          <w:color w:val="800000"/>
          <w:sz w:val="22"/>
          <w:szCs w:val="22"/>
        </w:rPr>
      </w:pPr>
    </w:p>
    <w:p w14:paraId="1B4E69A0" w14:textId="77777777" w:rsidR="002465A6" w:rsidRDefault="002465A6">
      <w:pPr>
        <w:jc w:val="center"/>
        <w:rPr>
          <w:rFonts w:ascii="Arial" w:hAnsi="Arial" w:cs="Arial"/>
          <w:b/>
          <w:color w:val="800000"/>
          <w:sz w:val="22"/>
          <w:szCs w:val="22"/>
        </w:rPr>
      </w:pPr>
    </w:p>
    <w:p w14:paraId="2A36E02A" w14:textId="77777777" w:rsidR="002465A6" w:rsidRDefault="002465A6">
      <w:pPr>
        <w:jc w:val="center"/>
        <w:rPr>
          <w:rFonts w:ascii="Arial" w:hAnsi="Arial" w:cs="Arial"/>
          <w:b/>
          <w:color w:val="800000"/>
          <w:sz w:val="22"/>
          <w:szCs w:val="22"/>
        </w:rPr>
      </w:pPr>
    </w:p>
    <w:p w14:paraId="16427836" w14:textId="77777777" w:rsidR="002465A6" w:rsidRDefault="002465A6">
      <w:pPr>
        <w:jc w:val="center"/>
        <w:rPr>
          <w:b/>
          <w:color w:val="800000"/>
          <w:sz w:val="24"/>
          <w:szCs w:val="24"/>
          <w:u w:val="single"/>
        </w:rPr>
      </w:pPr>
    </w:p>
    <w:p w14:paraId="0F0A7800" w14:textId="77777777" w:rsidR="002465A6" w:rsidRDefault="00231E66">
      <w:pPr>
        <w:pStyle w:val="Testonormale1"/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RITIRO ORIGINALI DEI TITOLI</w:t>
      </w:r>
    </w:p>
    <w:p w14:paraId="1FAA5D50" w14:textId="77777777" w:rsidR="002465A6" w:rsidRDefault="002465A6">
      <w:pPr>
        <w:pStyle w:val="Testonormale1"/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center"/>
        <w:rPr>
          <w:rFonts w:ascii="Arial" w:hAnsi="Arial" w:cs="Arial"/>
          <w:b/>
          <w:sz w:val="22"/>
          <w:szCs w:val="22"/>
        </w:rPr>
      </w:pPr>
    </w:p>
    <w:p w14:paraId="65CA7A36" w14:textId="77777777" w:rsidR="002465A6" w:rsidRDefault="00231E66">
      <w:pPr>
        <w:pStyle w:val="Testonormale1"/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Ricevo </w:t>
      </w:r>
      <w:proofErr w:type="spellStart"/>
      <w:r>
        <w:rPr>
          <w:rFonts w:ascii="Arial" w:hAnsi="Arial" w:cs="Arial"/>
          <w:bCs/>
          <w:sz w:val="22"/>
          <w:szCs w:val="22"/>
        </w:rPr>
        <w:t>n._________titoli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e atti di protesto originali, allegati alla pratica n.____________________</w:t>
      </w:r>
    </w:p>
    <w:p w14:paraId="23BF53A5" w14:textId="77777777" w:rsidR="002465A6" w:rsidRDefault="002465A6">
      <w:pPr>
        <w:pStyle w:val="Testonormale1"/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ascii="Arial" w:hAnsi="Arial" w:cs="Arial"/>
          <w:bCs/>
          <w:sz w:val="22"/>
          <w:szCs w:val="22"/>
        </w:rPr>
      </w:pPr>
    </w:p>
    <w:p w14:paraId="7DF8953D" w14:textId="77777777" w:rsidR="002465A6" w:rsidRDefault="00231E66">
      <w:pPr>
        <w:pStyle w:val="Testonormale1"/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del_______________riconsegnati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dall’Ufficio Protesti della Camera di Commercio di Pistoia-Prato</w:t>
      </w:r>
    </w:p>
    <w:p w14:paraId="44823D1F" w14:textId="77777777" w:rsidR="002465A6" w:rsidRDefault="002465A6">
      <w:pPr>
        <w:pStyle w:val="Testonormale1"/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ascii="Arial" w:hAnsi="Arial" w:cs="Arial"/>
          <w:bCs/>
          <w:sz w:val="22"/>
          <w:szCs w:val="22"/>
        </w:rPr>
      </w:pPr>
    </w:p>
    <w:p w14:paraId="536FA0C2" w14:textId="77777777" w:rsidR="002465A6" w:rsidRDefault="00231E66">
      <w:pPr>
        <w:pStyle w:val="Testonormale1"/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Data__________________          Firma dell’istante/</w:t>
      </w:r>
      <w:proofErr w:type="gramStart"/>
      <w:r>
        <w:rPr>
          <w:rFonts w:ascii="Arial" w:hAnsi="Arial" w:cs="Arial"/>
          <w:bCs/>
          <w:sz w:val="22"/>
          <w:szCs w:val="22"/>
        </w:rPr>
        <w:t>delegato  _</w:t>
      </w:r>
      <w:proofErr w:type="gramEnd"/>
      <w:r>
        <w:rPr>
          <w:rFonts w:ascii="Arial" w:hAnsi="Arial" w:cs="Arial"/>
          <w:bCs/>
          <w:sz w:val="22"/>
          <w:szCs w:val="22"/>
        </w:rPr>
        <w:t>____________________________</w:t>
      </w:r>
    </w:p>
    <w:p w14:paraId="7C770BCA" w14:textId="77777777" w:rsidR="002465A6" w:rsidRDefault="002465A6">
      <w:pPr>
        <w:pStyle w:val="Testonormale1"/>
        <w:ind w:firstLine="708"/>
        <w:jc w:val="center"/>
        <w:rPr>
          <w:rFonts w:ascii="Times New Roman" w:hAnsi="Times New Roman" w:cs="Times New Roman"/>
          <w:b/>
          <w:color w:val="800000"/>
          <w:sz w:val="24"/>
          <w:szCs w:val="24"/>
          <w:u w:val="single"/>
        </w:rPr>
      </w:pPr>
    </w:p>
    <w:p w14:paraId="7E0C3200" w14:textId="77777777" w:rsidR="002465A6" w:rsidRDefault="002465A6">
      <w:pPr>
        <w:jc w:val="center"/>
        <w:rPr>
          <w:b/>
          <w:color w:val="800000"/>
          <w:sz w:val="24"/>
          <w:szCs w:val="24"/>
          <w:u w:val="single"/>
        </w:rPr>
      </w:pPr>
    </w:p>
    <w:p w14:paraId="34E72050" w14:textId="77777777" w:rsidR="002465A6" w:rsidRDefault="00231E66">
      <w:pPr>
        <w:pStyle w:val="Testonormale1"/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AVVERTENZE</w:t>
      </w:r>
    </w:p>
    <w:p w14:paraId="21CF6FB6" w14:textId="77777777" w:rsidR="002465A6" w:rsidRDefault="00231E66">
      <w:pPr>
        <w:pStyle w:val="Testonormale1"/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</w:pPr>
      <w:r>
        <w:rPr>
          <w:rFonts w:ascii="Arial" w:hAnsi="Arial" w:cs="Arial"/>
          <w:bCs/>
          <w:sz w:val="22"/>
          <w:szCs w:val="22"/>
        </w:rPr>
        <w:t xml:space="preserve">In caso di </w:t>
      </w:r>
      <w:r>
        <w:rPr>
          <w:rFonts w:ascii="Arial" w:hAnsi="Arial" w:cs="Arial"/>
          <w:b/>
          <w:sz w:val="22"/>
          <w:szCs w:val="22"/>
        </w:rPr>
        <w:t>esito negativo</w:t>
      </w:r>
      <w:r>
        <w:rPr>
          <w:rFonts w:ascii="Arial" w:hAnsi="Arial" w:cs="Arial"/>
          <w:bCs/>
          <w:sz w:val="22"/>
          <w:szCs w:val="22"/>
        </w:rPr>
        <w:t xml:space="preserve"> dell’istanza di cancellazione o di mancata decisione sulla stessa da parte del Dirigente competente, l’interessato può ricorrere all’autorità giudiziaria ordinaria.</w:t>
      </w:r>
    </w:p>
    <w:p w14:paraId="2DFD5A02" w14:textId="77777777" w:rsidR="002465A6" w:rsidRDefault="00231E66">
      <w:pPr>
        <w:pStyle w:val="Testonormale1"/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</w:pPr>
      <w:r>
        <w:rPr>
          <w:rFonts w:ascii="Arial" w:hAnsi="Arial" w:cs="Arial"/>
          <w:bCs/>
          <w:sz w:val="22"/>
          <w:szCs w:val="22"/>
        </w:rPr>
        <w:t xml:space="preserve">Il giudice competente è il </w:t>
      </w:r>
      <w:r>
        <w:rPr>
          <w:rFonts w:ascii="Arial" w:hAnsi="Arial" w:cs="Arial"/>
          <w:b/>
          <w:sz w:val="22"/>
          <w:szCs w:val="22"/>
        </w:rPr>
        <w:t>Giudice di Pace</w:t>
      </w:r>
      <w:r>
        <w:rPr>
          <w:rFonts w:ascii="Arial" w:hAnsi="Arial" w:cs="Arial"/>
          <w:bCs/>
          <w:sz w:val="22"/>
          <w:szCs w:val="22"/>
        </w:rPr>
        <w:t xml:space="preserve"> del luogo in cui risiede il debitore protestato (art. 4 comma 3 L. 235/2000)</w:t>
      </w:r>
    </w:p>
    <w:p w14:paraId="6B72BDBD" w14:textId="77777777" w:rsidR="002465A6" w:rsidRDefault="002465A6">
      <w:pPr>
        <w:pStyle w:val="Testonormale1"/>
        <w:ind w:firstLine="708"/>
        <w:jc w:val="center"/>
        <w:rPr>
          <w:rFonts w:ascii="Arial" w:hAnsi="Arial" w:cs="Arial"/>
          <w:sz w:val="22"/>
          <w:szCs w:val="22"/>
        </w:rPr>
      </w:pPr>
    </w:p>
    <w:p w14:paraId="2BE5F2A6" w14:textId="77777777" w:rsidR="002465A6" w:rsidRDefault="002465A6">
      <w:pPr>
        <w:pStyle w:val="Testonormale1"/>
        <w:ind w:firstLine="708"/>
        <w:jc w:val="center"/>
        <w:rPr>
          <w:rFonts w:ascii="Arial" w:hAnsi="Arial" w:cs="Arial"/>
          <w:sz w:val="22"/>
          <w:szCs w:val="22"/>
        </w:rPr>
      </w:pPr>
    </w:p>
    <w:p w14:paraId="2F9A8EDE" w14:textId="77777777" w:rsidR="002465A6" w:rsidRDefault="002465A6">
      <w:pPr>
        <w:pStyle w:val="Testonormale1"/>
        <w:ind w:firstLine="708"/>
        <w:jc w:val="center"/>
        <w:rPr>
          <w:rFonts w:ascii="Arial" w:hAnsi="Arial" w:cs="Arial"/>
          <w:sz w:val="22"/>
          <w:szCs w:val="22"/>
        </w:rPr>
      </w:pPr>
    </w:p>
    <w:p w14:paraId="576795D7" w14:textId="77777777" w:rsidR="002465A6" w:rsidRDefault="002465A6">
      <w:pPr>
        <w:pStyle w:val="Testonormale1"/>
        <w:ind w:firstLine="708"/>
        <w:jc w:val="center"/>
        <w:rPr>
          <w:rFonts w:ascii="Arial" w:hAnsi="Arial" w:cs="Arial"/>
          <w:sz w:val="22"/>
          <w:szCs w:val="22"/>
        </w:rPr>
      </w:pPr>
    </w:p>
    <w:p w14:paraId="3BEC45FA" w14:textId="77777777" w:rsidR="002465A6" w:rsidRDefault="002465A6">
      <w:pPr>
        <w:pStyle w:val="Testonormale1"/>
        <w:ind w:firstLine="708"/>
        <w:jc w:val="center"/>
        <w:rPr>
          <w:rFonts w:ascii="Arial" w:hAnsi="Arial" w:cs="Arial"/>
          <w:sz w:val="22"/>
          <w:szCs w:val="22"/>
        </w:rPr>
      </w:pPr>
    </w:p>
    <w:p w14:paraId="72455EBC" w14:textId="77777777" w:rsidR="002465A6" w:rsidRDefault="002465A6">
      <w:pPr>
        <w:pStyle w:val="Testonormale1"/>
        <w:ind w:firstLine="708"/>
        <w:jc w:val="center"/>
        <w:rPr>
          <w:rFonts w:ascii="Arial" w:hAnsi="Arial" w:cs="Arial"/>
          <w:sz w:val="22"/>
          <w:szCs w:val="22"/>
        </w:rPr>
      </w:pPr>
    </w:p>
    <w:p w14:paraId="6A50471C" w14:textId="77777777" w:rsidR="002465A6" w:rsidRDefault="00231E66">
      <w:pPr>
        <w:pStyle w:val="Testo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INVIO DELL’ISTANZA A MEZZO POSTA</w:t>
      </w:r>
    </w:p>
    <w:p w14:paraId="24C4DDE8" w14:textId="77777777" w:rsidR="002465A6" w:rsidRDefault="00231E66">
      <w:pPr>
        <w:pStyle w:val="Testo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presente richiesta con i prescritti allegati può essere inviata a mezzo posta corredata dalla fotocopia di un documento in corso di validità dell’avente diritto, in tal caso </w:t>
      </w:r>
      <w:r>
        <w:rPr>
          <w:rFonts w:ascii="Arial" w:hAnsi="Arial" w:cs="Arial"/>
          <w:sz w:val="22"/>
          <w:szCs w:val="22"/>
        </w:rPr>
        <w:t>barrare l’opzione prescelta:</w:t>
      </w:r>
    </w:p>
    <w:p w14:paraId="2F81D3DD" w14:textId="77777777" w:rsidR="002465A6" w:rsidRDefault="00231E66">
      <w:pPr>
        <w:pStyle w:val="Testo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Arial" w:hAnsi="Arial" w:cs="Arial"/>
          <w:sz w:val="22"/>
          <w:szCs w:val="22"/>
        </w:rPr>
        <w:t>□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 richiede la restituzione degli effetti;</w:t>
      </w:r>
    </w:p>
    <w:p w14:paraId="22A9A32C" w14:textId="77777777" w:rsidR="002465A6" w:rsidRDefault="00231E66">
      <w:pPr>
        <w:pStyle w:val="Testo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Arial" w:hAnsi="Arial" w:cs="Arial"/>
          <w:sz w:val="22"/>
          <w:szCs w:val="22"/>
        </w:rPr>
        <w:t>□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Non si richiede la restituzione degli effetti; </w:t>
      </w:r>
    </w:p>
    <w:p w14:paraId="60E59950" w14:textId="77777777" w:rsidR="002465A6" w:rsidRDefault="00231E66">
      <w:pPr>
        <w:pStyle w:val="Testo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spedizione avverrà a mezzo raccomandata </w:t>
      </w:r>
      <w:proofErr w:type="gramStart"/>
      <w:r>
        <w:rPr>
          <w:rFonts w:ascii="Arial" w:hAnsi="Arial" w:cs="Arial"/>
          <w:sz w:val="22"/>
          <w:szCs w:val="22"/>
        </w:rPr>
        <w:t>A.R..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63377318" w14:textId="77777777" w:rsidR="002465A6" w:rsidRDefault="00231E66">
      <w:pPr>
        <w:pStyle w:val="Testo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questo caso la C.C.I.A.A. è esonerata da ogni responsabilità circa la ricezione degli stessi.</w:t>
      </w:r>
    </w:p>
    <w:p w14:paraId="6147422C" w14:textId="77777777" w:rsidR="002465A6" w:rsidRDefault="002465A6">
      <w:pPr>
        <w:jc w:val="center"/>
        <w:rPr>
          <w:rFonts w:ascii="Arial" w:hAnsi="Arial" w:cs="Arial"/>
          <w:b/>
          <w:color w:val="800000"/>
          <w:sz w:val="22"/>
          <w:szCs w:val="22"/>
        </w:rPr>
      </w:pPr>
    </w:p>
    <w:p w14:paraId="05C285C1" w14:textId="77777777" w:rsidR="002465A6" w:rsidRDefault="002465A6">
      <w:pPr>
        <w:jc w:val="center"/>
        <w:rPr>
          <w:rFonts w:ascii="Arial" w:hAnsi="Arial" w:cs="Arial"/>
          <w:b/>
          <w:color w:val="800000"/>
          <w:sz w:val="22"/>
          <w:szCs w:val="22"/>
        </w:rPr>
      </w:pPr>
    </w:p>
    <w:p w14:paraId="1291E295" w14:textId="77777777" w:rsidR="002465A6" w:rsidRDefault="002465A6">
      <w:pPr>
        <w:jc w:val="center"/>
        <w:rPr>
          <w:rFonts w:ascii="Arial" w:hAnsi="Arial" w:cs="Arial"/>
          <w:b/>
          <w:color w:val="800000"/>
          <w:sz w:val="22"/>
          <w:szCs w:val="22"/>
        </w:rPr>
      </w:pPr>
    </w:p>
    <w:p w14:paraId="01AE1AB7" w14:textId="77777777" w:rsidR="002465A6" w:rsidRDefault="00231E66">
      <w:pPr>
        <w:jc w:val="center"/>
        <w:rPr>
          <w:rFonts w:ascii="Arial" w:hAnsi="Arial" w:cs="Arial"/>
          <w:b/>
          <w:color w:val="800000"/>
          <w:sz w:val="22"/>
          <w:szCs w:val="22"/>
        </w:rPr>
      </w:pPr>
      <w:r>
        <w:br w:type="page"/>
      </w:r>
    </w:p>
    <w:p w14:paraId="0F4394E2" w14:textId="77777777" w:rsidR="002465A6" w:rsidRDefault="002465A6">
      <w:pPr>
        <w:jc w:val="center"/>
        <w:rPr>
          <w:rFonts w:ascii="Arial" w:hAnsi="Arial" w:cs="Arial"/>
          <w:b/>
          <w:color w:val="800000"/>
          <w:sz w:val="22"/>
          <w:szCs w:val="22"/>
        </w:rPr>
      </w:pPr>
    </w:p>
    <w:p w14:paraId="2EB350A3" w14:textId="77777777" w:rsidR="002465A6" w:rsidRDefault="002465A6">
      <w:pPr>
        <w:jc w:val="center"/>
        <w:rPr>
          <w:rFonts w:ascii="Arial" w:hAnsi="Arial" w:cs="Arial"/>
          <w:b/>
          <w:color w:val="800000"/>
          <w:sz w:val="22"/>
          <w:szCs w:val="22"/>
        </w:rPr>
      </w:pPr>
    </w:p>
    <w:p w14:paraId="30293FFA" w14:textId="77777777" w:rsidR="002465A6" w:rsidRDefault="002465A6">
      <w:pPr>
        <w:jc w:val="center"/>
        <w:rPr>
          <w:rFonts w:ascii="Arial" w:hAnsi="Arial" w:cs="Arial"/>
          <w:b/>
          <w:color w:val="800000"/>
          <w:sz w:val="22"/>
          <w:szCs w:val="22"/>
        </w:rPr>
      </w:pPr>
    </w:p>
    <w:p w14:paraId="39882D97" w14:textId="77777777" w:rsidR="002465A6" w:rsidRDefault="00231E66">
      <w:pPr>
        <w:jc w:val="center"/>
        <w:rPr>
          <w:rFonts w:ascii="Arial" w:hAnsi="Arial" w:cs="Arial"/>
          <w:b/>
          <w:color w:val="800000"/>
          <w:sz w:val="22"/>
          <w:szCs w:val="22"/>
        </w:rPr>
      </w:pPr>
      <w:r>
        <w:rPr>
          <w:rFonts w:ascii="Arial" w:hAnsi="Arial" w:cs="Arial"/>
          <w:b/>
          <w:color w:val="800000"/>
          <w:sz w:val="22"/>
          <w:szCs w:val="22"/>
        </w:rPr>
        <w:t xml:space="preserve">Informazioni sintetiche sulla protezione dei dati </w:t>
      </w:r>
    </w:p>
    <w:p w14:paraId="3849D68B" w14:textId="77777777" w:rsidR="002465A6" w:rsidRDefault="00231E66">
      <w:pPr>
        <w:jc w:val="center"/>
        <w:rPr>
          <w:rFonts w:ascii="Arial" w:hAnsi="Arial" w:cs="Arial"/>
          <w:b/>
          <w:color w:val="800000"/>
          <w:sz w:val="22"/>
          <w:szCs w:val="22"/>
        </w:rPr>
      </w:pPr>
      <w:r>
        <w:rPr>
          <w:rFonts w:ascii="Arial" w:hAnsi="Arial" w:cs="Arial"/>
          <w:b/>
          <w:color w:val="800000"/>
          <w:sz w:val="22"/>
          <w:szCs w:val="22"/>
        </w:rPr>
        <w:t>(primo livello)</w:t>
      </w:r>
    </w:p>
    <w:p w14:paraId="03B8606D" w14:textId="77777777" w:rsidR="002465A6" w:rsidRDefault="00231E66">
      <w:pPr>
        <w:ind w:right="-1"/>
        <w:jc w:val="both"/>
      </w:pPr>
      <w:r>
        <w:rPr>
          <w:rFonts w:ascii="Arial" w:hAnsi="Arial" w:cs="Arial"/>
          <w:sz w:val="22"/>
          <w:szCs w:val="22"/>
        </w:rPr>
        <w:t xml:space="preserve">Le presenti informazioni, sono rese, conformemente al Regolamento generale sulla protezione dei dati nell'Unione Europea (REGOLAMENTO UE 2016/679), secondo un </w:t>
      </w:r>
      <w:r>
        <w:rPr>
          <w:rFonts w:ascii="Arial" w:hAnsi="Arial" w:cs="Arial"/>
          <w:b/>
          <w:sz w:val="22"/>
          <w:szCs w:val="22"/>
        </w:rPr>
        <w:t xml:space="preserve">approccio multilivello </w:t>
      </w:r>
      <w:r>
        <w:rPr>
          <w:rFonts w:ascii="Arial" w:hAnsi="Arial" w:cs="Arial"/>
          <w:sz w:val="22"/>
          <w:szCs w:val="22"/>
        </w:rPr>
        <w:t xml:space="preserve">(stratificato). In questo livello è possibile accedere alle </w:t>
      </w:r>
      <w:r>
        <w:rPr>
          <w:rFonts w:ascii="Arial" w:hAnsi="Arial" w:cs="Arial"/>
          <w:b/>
          <w:sz w:val="22"/>
          <w:szCs w:val="22"/>
        </w:rPr>
        <w:t>informazioni di base</w:t>
      </w:r>
      <w:r>
        <w:rPr>
          <w:rFonts w:ascii="Arial" w:hAnsi="Arial" w:cs="Arial"/>
          <w:sz w:val="22"/>
          <w:szCs w:val="22"/>
        </w:rPr>
        <w:t>, mentre le informazioni addizionali e dettagliate possono essere consultate sulla nostra pagina web www.ptpo.camcom.it &gt; Amministrazione trasparente &gt; Altri contenuti &gt; Informativa Privacy e Cookie</w:t>
      </w:r>
    </w:p>
    <w:p w14:paraId="5357E57A" w14:textId="77777777" w:rsidR="002465A6" w:rsidRDefault="002465A6">
      <w:pPr>
        <w:ind w:right="-1"/>
        <w:jc w:val="both"/>
        <w:rPr>
          <w:rFonts w:ascii="Arial" w:hAnsi="Arial" w:cs="Arial"/>
          <w:sz w:val="22"/>
          <w:szCs w:val="22"/>
        </w:rPr>
      </w:pPr>
    </w:p>
    <w:tbl>
      <w:tblPr>
        <w:tblW w:w="10206" w:type="dxa"/>
        <w:tblInd w:w="-203" w:type="dxa"/>
        <w:tblLayout w:type="fixed"/>
        <w:tblLook w:val="04A0" w:firstRow="1" w:lastRow="0" w:firstColumn="1" w:lastColumn="0" w:noHBand="0" w:noVBand="1"/>
      </w:tblPr>
      <w:tblGrid>
        <w:gridCol w:w="4649"/>
        <w:gridCol w:w="5557"/>
      </w:tblGrid>
      <w:tr w:rsidR="002465A6" w14:paraId="05559751" w14:textId="77777777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6E0B55C8" w14:textId="77777777" w:rsidR="002465A6" w:rsidRDefault="00231E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OGGETTO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43E6B90A" w14:textId="77777777" w:rsidR="002465A6" w:rsidRDefault="00231E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INFORMAZIONI DI PRIMO LIVELLO</w:t>
            </w:r>
          </w:p>
        </w:tc>
      </w:tr>
      <w:tr w:rsidR="002465A6" w14:paraId="62F262AA" w14:textId="77777777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9ABA5E" w14:textId="77777777" w:rsidR="002465A6" w:rsidRDefault="00231E66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Titolare del trattamento</w:t>
            </w:r>
          </w:p>
          <w:p w14:paraId="2DEC8DFA" w14:textId="77777777" w:rsidR="002465A6" w:rsidRDefault="00231E6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(chi decide perché e come i tuoi dati sono trattati)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F83E3" w14:textId="77777777" w:rsidR="002465A6" w:rsidRDefault="00231E66">
            <w:pPr>
              <w:pStyle w:val="Normale1"/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CAMERA DI COMMERCIO, INDUSTRIA, ARTIGIANATO E AGRICOLTURA PISTOIA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-  PRATO</w:t>
            </w:r>
            <w:proofErr w:type="gramEnd"/>
          </w:p>
          <w:p w14:paraId="59439406" w14:textId="77777777" w:rsidR="002465A6" w:rsidRDefault="00231E66">
            <w:pPr>
              <w:pStyle w:val="Normale1"/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Sede legale 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in  Prato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- Via del Romito,71 </w:t>
            </w:r>
          </w:p>
          <w:p w14:paraId="10928DFD" w14:textId="77777777" w:rsidR="002465A6" w:rsidRDefault="00231E66">
            <w:pPr>
              <w:pStyle w:val="Normale1"/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Sede secondaria in Pistoia – Corso Silvano Fedi, 36</w:t>
            </w:r>
          </w:p>
          <w:p w14:paraId="615DD449" w14:textId="77777777" w:rsidR="002465A6" w:rsidRDefault="00231E66">
            <w:pPr>
              <w:pStyle w:val="Normale1"/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Tel. </w:t>
            </w:r>
            <w:r>
              <w:rPr>
                <w:rFonts w:ascii="Arial" w:hAnsi="Arial" w:cs="Arial"/>
                <w:sz w:val="21"/>
                <w:szCs w:val="21"/>
              </w:rPr>
              <w:t>0574-61261</w:t>
            </w:r>
          </w:p>
          <w:p w14:paraId="67A5E941" w14:textId="77777777" w:rsidR="002465A6" w:rsidRDefault="00231E66">
            <w:pPr>
              <w:pStyle w:val="Normale1"/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PEC: cciaa@pec.ptpo.camcom.it</w:t>
            </w:r>
          </w:p>
        </w:tc>
      </w:tr>
      <w:tr w:rsidR="002465A6" w14:paraId="229A266C" w14:textId="77777777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BFFDDC" w14:textId="77777777" w:rsidR="002465A6" w:rsidRDefault="00231E66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Responsabile della protezione dei dati</w:t>
            </w:r>
          </w:p>
          <w:p w14:paraId="6B7A9C30" w14:textId="77777777" w:rsidR="002465A6" w:rsidRDefault="00231E6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(chi coordina e sorveglia il trattamento dei tuoi dati)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6D147" w14:textId="77777777" w:rsidR="002465A6" w:rsidRDefault="00231E66">
            <w:pPr>
              <w:pStyle w:val="Normale1"/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Dott.ssa Silvia Borri</w:t>
            </w:r>
          </w:p>
          <w:p w14:paraId="3B5763BD" w14:textId="77777777" w:rsidR="002465A6" w:rsidRDefault="00231E66">
            <w:pPr>
              <w:pStyle w:val="Normale1"/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mail: privacy@ptpo.camcom.it</w:t>
            </w:r>
          </w:p>
        </w:tc>
      </w:tr>
      <w:tr w:rsidR="002465A6" w14:paraId="16F49997" w14:textId="77777777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C0D222" w14:textId="77777777" w:rsidR="002465A6" w:rsidRDefault="00231E66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Finalità</w:t>
            </w:r>
          </w:p>
          <w:p w14:paraId="164A0E1D" w14:textId="77777777" w:rsidR="002465A6" w:rsidRDefault="00231E6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(qual è lo scopo di trattamento dei tuoi dati)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C2502" w14:textId="77777777" w:rsidR="002465A6" w:rsidRDefault="00231E6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Il conferimento dei dati è finalizzato alla cancellazione dei protesti levati dai Pubblici Ufficiali abilitati, dal Registro Informatico dei Protesti. </w:t>
            </w:r>
          </w:p>
        </w:tc>
      </w:tr>
      <w:tr w:rsidR="002465A6" w14:paraId="2DBB1997" w14:textId="77777777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B503DB" w14:textId="77777777" w:rsidR="002465A6" w:rsidRDefault="00231E66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Legittimazione</w:t>
            </w:r>
          </w:p>
          <w:p w14:paraId="7B61C5C4" w14:textId="77777777" w:rsidR="002465A6" w:rsidRDefault="00231E6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(qual è la base legale per il trattamento dei tuoi dati)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CEEE7" w14:textId="77777777" w:rsidR="002465A6" w:rsidRDefault="00231E66">
            <w:pPr>
              <w:pStyle w:val="Default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L. 12/02/1955 n.77; </w:t>
            </w:r>
          </w:p>
          <w:p w14:paraId="4C961A1D" w14:textId="77777777" w:rsidR="002465A6" w:rsidRDefault="00231E66">
            <w:pPr>
              <w:pStyle w:val="Default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L. </w:t>
            </w:r>
            <w:r>
              <w:rPr>
                <w:rFonts w:ascii="Arial" w:hAnsi="Arial" w:cs="Arial"/>
                <w:sz w:val="21"/>
                <w:szCs w:val="21"/>
              </w:rPr>
              <w:t>03/03/1996 n.108;</w:t>
            </w:r>
          </w:p>
          <w:p w14:paraId="3574B0AA" w14:textId="77777777" w:rsidR="002465A6" w:rsidRDefault="00231E66">
            <w:pPr>
              <w:pStyle w:val="Default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L. 18/08/2000 n.235;</w:t>
            </w:r>
          </w:p>
          <w:p w14:paraId="58AA3356" w14:textId="77777777" w:rsidR="002465A6" w:rsidRDefault="00231E66">
            <w:pPr>
              <w:pStyle w:val="Default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D.M.09/08/2000 n.316;</w:t>
            </w:r>
          </w:p>
          <w:p w14:paraId="14805252" w14:textId="77777777" w:rsidR="002465A6" w:rsidRDefault="00231E66">
            <w:pPr>
              <w:pStyle w:val="Default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D.P.R. 28/12/2000 n. 445 </w:t>
            </w:r>
          </w:p>
          <w:p w14:paraId="19E2D2BB" w14:textId="77777777" w:rsidR="002465A6" w:rsidRDefault="00231E6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Regolamento disciplinante l’attività amministrativa e i procedimenti amministrativi della Camera di Commercio di Pistoia-Prato.</w:t>
            </w:r>
          </w:p>
        </w:tc>
      </w:tr>
      <w:tr w:rsidR="002465A6" w14:paraId="5AB32B6C" w14:textId="77777777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D17E88" w14:textId="77777777" w:rsidR="002465A6" w:rsidRDefault="00231E66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Destinatari</w:t>
            </w:r>
          </w:p>
          <w:p w14:paraId="68F02EF3" w14:textId="77777777" w:rsidR="002465A6" w:rsidRDefault="00231E6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(a chi sono comunicati i tuoi dati)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610BE" w14:textId="77777777" w:rsidR="002465A6" w:rsidRDefault="00231E6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 dati contenuti nel Registro informatico dei protesti sono pubblici.</w:t>
            </w:r>
          </w:p>
          <w:p w14:paraId="57FD3B83" w14:textId="77777777" w:rsidR="002465A6" w:rsidRDefault="00231E6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 dati personali inseriti nelle nostre banche dati possono essere comunicati ad altre pubbliche amministrazioni ai fini dell’accertamento della veridicità delle dichiarazioni sostitutive.</w:t>
            </w:r>
          </w:p>
          <w:p w14:paraId="28E0FF69" w14:textId="77777777" w:rsidR="002465A6" w:rsidRDefault="00231E6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 dati possono essere comunicati anche a soggetti designati Responsabili o Autorizzati al trattamento.</w:t>
            </w:r>
          </w:p>
        </w:tc>
      </w:tr>
      <w:tr w:rsidR="002465A6" w14:paraId="0AE07CE7" w14:textId="77777777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95A4A1" w14:textId="77777777" w:rsidR="002465A6" w:rsidRDefault="00231E66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Diritti</w:t>
            </w:r>
          </w:p>
          <w:p w14:paraId="55D97886" w14:textId="77777777" w:rsidR="002465A6" w:rsidRDefault="00231E6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(quali sono i diritti che puoi esercitare)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183D3" w14:textId="77777777" w:rsidR="002465A6" w:rsidRDefault="00231E66">
            <w:pPr>
              <w:snapToGrid w:val="0"/>
              <w:jc w:val="both"/>
            </w:pPr>
            <w:r>
              <w:rPr>
                <w:rFonts w:ascii="Arial" w:hAnsi="Arial" w:cs="Arial"/>
                <w:sz w:val="21"/>
                <w:szCs w:val="21"/>
              </w:rPr>
              <w:t>Qualora ne sussistano i presupposti, puoi chiedere l’</w:t>
            </w:r>
            <w:r>
              <w:rPr>
                <w:rFonts w:ascii="Arial" w:hAnsi="Arial" w:cs="Arial"/>
                <w:b/>
                <w:sz w:val="21"/>
                <w:szCs w:val="21"/>
              </w:rPr>
              <w:t>accesso</w:t>
            </w:r>
            <w:r>
              <w:rPr>
                <w:rFonts w:ascii="Arial" w:hAnsi="Arial" w:cs="Arial"/>
                <w:sz w:val="21"/>
                <w:szCs w:val="21"/>
              </w:rPr>
              <w:t xml:space="preserve"> ai tuoi dati personali e la </w:t>
            </w:r>
            <w:r>
              <w:rPr>
                <w:rFonts w:ascii="Arial" w:hAnsi="Arial" w:cs="Arial"/>
                <w:b/>
                <w:sz w:val="21"/>
                <w:szCs w:val="21"/>
              </w:rPr>
              <w:t>rettifica</w:t>
            </w:r>
            <w:r>
              <w:rPr>
                <w:rFonts w:ascii="Arial" w:hAnsi="Arial" w:cs="Arial"/>
                <w:sz w:val="21"/>
                <w:szCs w:val="21"/>
              </w:rPr>
              <w:t xml:space="preserve"> o la </w:t>
            </w:r>
            <w:r>
              <w:rPr>
                <w:rFonts w:ascii="Arial" w:hAnsi="Arial" w:cs="Arial"/>
                <w:b/>
                <w:sz w:val="21"/>
                <w:szCs w:val="21"/>
              </w:rPr>
              <w:t>cancellazione</w:t>
            </w:r>
            <w:r>
              <w:rPr>
                <w:rFonts w:ascii="Arial" w:hAnsi="Arial" w:cs="Arial"/>
                <w:sz w:val="21"/>
                <w:szCs w:val="21"/>
              </w:rPr>
              <w:t xml:space="preserve"> degli stessi o la </w:t>
            </w:r>
            <w:r>
              <w:rPr>
                <w:rFonts w:ascii="Arial" w:hAnsi="Arial" w:cs="Arial"/>
                <w:b/>
                <w:sz w:val="21"/>
                <w:szCs w:val="21"/>
              </w:rPr>
              <w:t>limitazione</w:t>
            </w:r>
            <w:r>
              <w:rPr>
                <w:rFonts w:ascii="Arial" w:hAnsi="Arial" w:cs="Arial"/>
                <w:sz w:val="21"/>
                <w:szCs w:val="21"/>
              </w:rPr>
              <w:t xml:space="preserve"> dei trattamenti che li riguardano.</w:t>
            </w:r>
          </w:p>
          <w:p w14:paraId="565AF2A5" w14:textId="77777777" w:rsidR="002465A6" w:rsidRDefault="00231E66">
            <w:pPr>
              <w:snapToGrid w:val="0"/>
              <w:jc w:val="both"/>
            </w:pPr>
            <w:r>
              <w:rPr>
                <w:rFonts w:ascii="Arial" w:hAnsi="Arial" w:cs="Arial"/>
                <w:sz w:val="21"/>
                <w:szCs w:val="21"/>
              </w:rPr>
              <w:t xml:space="preserve">Puoi </w:t>
            </w:r>
            <w:r>
              <w:rPr>
                <w:rFonts w:ascii="Arial" w:hAnsi="Arial" w:cs="Arial"/>
                <w:b/>
                <w:sz w:val="21"/>
                <w:szCs w:val="21"/>
              </w:rPr>
              <w:t>opporti</w:t>
            </w:r>
            <w:r>
              <w:rPr>
                <w:rFonts w:ascii="Arial" w:hAnsi="Arial" w:cs="Arial"/>
                <w:sz w:val="21"/>
                <w:szCs w:val="21"/>
              </w:rPr>
              <w:t xml:space="preserve"> al trattamento ed esercitare il diritto alla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portabilità </w:t>
            </w:r>
            <w:r>
              <w:rPr>
                <w:rFonts w:ascii="Arial" w:hAnsi="Arial" w:cs="Arial"/>
                <w:sz w:val="21"/>
                <w:szCs w:val="21"/>
              </w:rPr>
              <w:t>dei dati.</w:t>
            </w:r>
          </w:p>
          <w:p w14:paraId="7A1B783C" w14:textId="77777777" w:rsidR="002465A6" w:rsidRDefault="00231E66">
            <w:pPr>
              <w:snapToGrid w:val="0"/>
              <w:jc w:val="both"/>
            </w:pPr>
            <w:r>
              <w:rPr>
                <w:rFonts w:ascii="Arial" w:hAnsi="Arial" w:cs="Arial"/>
                <w:sz w:val="21"/>
                <w:szCs w:val="21"/>
              </w:rPr>
              <w:t xml:space="preserve">Inoltre, hai il diritto di proporre </w:t>
            </w:r>
            <w:r>
              <w:rPr>
                <w:rFonts w:ascii="Arial" w:hAnsi="Arial" w:cs="Arial"/>
                <w:b/>
                <w:sz w:val="21"/>
                <w:szCs w:val="21"/>
              </w:rPr>
              <w:t>reclamo</w:t>
            </w:r>
            <w:r>
              <w:rPr>
                <w:rFonts w:ascii="Arial" w:hAnsi="Arial" w:cs="Arial"/>
                <w:sz w:val="21"/>
                <w:szCs w:val="21"/>
              </w:rPr>
              <w:t xml:space="preserve"> al Garante per la Protezione dei Dati Personali.</w:t>
            </w:r>
          </w:p>
        </w:tc>
      </w:tr>
      <w:tr w:rsidR="002465A6" w14:paraId="718EF015" w14:textId="77777777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245AFF" w14:textId="77777777" w:rsidR="002465A6" w:rsidRDefault="00231E66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Conseguenze per la mancata comunicazione dei dati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3C180" w14:textId="77777777" w:rsidR="002465A6" w:rsidRDefault="00231E6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Il conferimento dei dati è necessario ai fini della 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cancellazione  dal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Registro informatico dei Protesti.</w:t>
            </w:r>
          </w:p>
          <w:p w14:paraId="52E335AC" w14:textId="77777777" w:rsidR="002465A6" w:rsidRDefault="00231E6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La mancata comunicazione dei dati non </w:t>
            </w:r>
            <w:r>
              <w:rPr>
                <w:rFonts w:ascii="Arial" w:hAnsi="Arial" w:cs="Arial"/>
                <w:sz w:val="21"/>
                <w:szCs w:val="21"/>
              </w:rPr>
              <w:t>consentirà di dare corso alla istanza di cancellazione.</w:t>
            </w:r>
          </w:p>
        </w:tc>
      </w:tr>
      <w:tr w:rsidR="002465A6" w14:paraId="53261209" w14:textId="77777777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9D455A" w14:textId="77777777" w:rsidR="002465A6" w:rsidRDefault="00231E66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Informazioni addizionali (secondo livello)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A3A95" w14:textId="77777777" w:rsidR="002465A6" w:rsidRDefault="00231E66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sz w:val="21"/>
                <w:szCs w:val="21"/>
              </w:rPr>
              <w:t>E’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possibile consultare informazioni aggiuntive e dettagliate sulla protezione dei tuoi dati sulla nostra pagina web www.ptpo.camcom.it &gt; Amministrazione trasparente &gt; Altri contenuti &gt; Informativa Privacy e Cookie</w:t>
            </w:r>
          </w:p>
        </w:tc>
      </w:tr>
    </w:tbl>
    <w:p w14:paraId="768ECE0A" w14:textId="77777777" w:rsidR="002465A6" w:rsidRDefault="002465A6">
      <w:pPr>
        <w:ind w:left="-142"/>
        <w:rPr>
          <w:rFonts w:ascii="Arial" w:hAnsi="Arial" w:cs="Arial"/>
          <w:sz w:val="22"/>
          <w:szCs w:val="22"/>
        </w:rPr>
      </w:pPr>
    </w:p>
    <w:p w14:paraId="5F834F9D" w14:textId="77777777" w:rsidR="002465A6" w:rsidRDefault="002465A6">
      <w:pPr>
        <w:ind w:left="-142"/>
        <w:rPr>
          <w:rFonts w:ascii="Arial" w:hAnsi="Arial" w:cs="Arial"/>
          <w:sz w:val="22"/>
          <w:szCs w:val="22"/>
        </w:rPr>
      </w:pPr>
    </w:p>
    <w:p w14:paraId="4B922F26" w14:textId="77777777" w:rsidR="002465A6" w:rsidRDefault="002465A6">
      <w:pPr>
        <w:ind w:left="-142"/>
        <w:rPr>
          <w:rFonts w:ascii="Arial" w:hAnsi="Arial" w:cs="Arial"/>
          <w:sz w:val="22"/>
          <w:szCs w:val="22"/>
        </w:rPr>
      </w:pPr>
    </w:p>
    <w:p w14:paraId="42279AF9" w14:textId="77777777" w:rsidR="002465A6" w:rsidRDefault="002465A6">
      <w:pPr>
        <w:ind w:left="-142"/>
        <w:rPr>
          <w:rFonts w:ascii="Arial" w:hAnsi="Arial" w:cs="Arial"/>
          <w:sz w:val="22"/>
          <w:szCs w:val="22"/>
        </w:rPr>
      </w:pPr>
    </w:p>
    <w:p w14:paraId="047117F4" w14:textId="77777777" w:rsidR="002465A6" w:rsidRDefault="002465A6">
      <w:pPr>
        <w:ind w:left="-142"/>
        <w:rPr>
          <w:rFonts w:ascii="Arial" w:hAnsi="Arial" w:cs="Arial"/>
          <w:sz w:val="22"/>
          <w:szCs w:val="22"/>
        </w:rPr>
      </w:pPr>
    </w:p>
    <w:p w14:paraId="01B0A8C9" w14:textId="77777777" w:rsidR="002465A6" w:rsidRDefault="00231E66">
      <w:pPr>
        <w:pStyle w:val="Titolo2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both"/>
        <w:rPr>
          <w:i w:val="0"/>
          <w:sz w:val="22"/>
          <w:szCs w:val="22"/>
          <w:u w:val="single"/>
        </w:rPr>
      </w:pPr>
      <w:r>
        <w:rPr>
          <w:i w:val="0"/>
          <w:sz w:val="22"/>
          <w:szCs w:val="22"/>
          <w:u w:val="single"/>
        </w:rPr>
        <w:t xml:space="preserve">ISTRUZIONI E DOCUMENTAZIONE ALLEGATA PER </w:t>
      </w:r>
      <w:proofErr w:type="gramStart"/>
      <w:r>
        <w:rPr>
          <w:i w:val="0"/>
          <w:sz w:val="22"/>
          <w:szCs w:val="22"/>
          <w:u w:val="single"/>
        </w:rPr>
        <w:t>LA  PRESENTAZIONE</w:t>
      </w:r>
      <w:proofErr w:type="gramEnd"/>
      <w:r>
        <w:rPr>
          <w:i w:val="0"/>
          <w:sz w:val="22"/>
          <w:szCs w:val="22"/>
          <w:u w:val="single"/>
        </w:rPr>
        <w:t xml:space="preserve"> DELL’ISTANZA DI   CANCELLAZIONE PER ERRONEA/ILLEGITTIMA LEVATA</w:t>
      </w:r>
    </w:p>
    <w:p w14:paraId="7147E2E2" w14:textId="77777777" w:rsidR="002465A6" w:rsidRDefault="002465A6">
      <w:pPr>
        <w:pStyle w:val="NormaleWeb"/>
        <w:spacing w:before="0" w:after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DD7FD53" w14:textId="77777777" w:rsidR="002465A6" w:rsidRDefault="00231E66">
      <w:pPr>
        <w:pStyle w:val="Titolo1"/>
        <w:jc w:val="both"/>
        <w:rPr>
          <w:rFonts w:ascii="Arial" w:hAnsi="Arial" w:cs="Arial"/>
          <w:b w:val="0"/>
          <w:i w:val="0"/>
          <w:sz w:val="20"/>
        </w:rPr>
      </w:pPr>
      <w:r>
        <w:rPr>
          <w:rFonts w:ascii="Arial" w:hAnsi="Arial" w:cs="Arial"/>
          <w:b w:val="0"/>
          <w:i w:val="0"/>
          <w:sz w:val="20"/>
        </w:rPr>
        <w:t>IL MODULO DEVE ESSERE:</w:t>
      </w:r>
    </w:p>
    <w:p w14:paraId="121E486D" w14:textId="77777777" w:rsidR="002465A6" w:rsidRDefault="002465A6">
      <w:pPr>
        <w:jc w:val="both"/>
        <w:rPr>
          <w:rFonts w:ascii="Arial" w:hAnsi="Arial" w:cs="Arial"/>
          <w:b/>
          <w:i/>
        </w:rPr>
      </w:pPr>
    </w:p>
    <w:p w14:paraId="2ECD2709" w14:textId="77777777" w:rsidR="002465A6" w:rsidRDefault="00231E66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COMPILATO IN OGNI SUA PARTE (anche sul </w:t>
      </w:r>
      <w:r>
        <w:rPr>
          <w:rFonts w:ascii="Arial" w:hAnsi="Arial" w:cs="Arial"/>
        </w:rPr>
        <w:t>retro), a seconda dei casi:</w:t>
      </w:r>
    </w:p>
    <w:p w14:paraId="0F5F48E8" w14:textId="77777777" w:rsidR="002465A6" w:rsidRDefault="00231E66">
      <w:pPr>
        <w:numPr>
          <w:ilvl w:val="0"/>
          <w:numId w:val="2"/>
        </w:numPr>
        <w:tabs>
          <w:tab w:val="clear" w:pos="720"/>
          <w:tab w:val="left" w:pos="284"/>
        </w:tabs>
        <w:spacing w:after="60"/>
        <w:ind w:left="357" w:firstLine="68"/>
        <w:jc w:val="both"/>
        <w:rPr>
          <w:rFonts w:ascii="Arial" w:hAnsi="Arial" w:cs="Arial"/>
        </w:rPr>
      </w:pPr>
      <w:r>
        <w:rPr>
          <w:rFonts w:ascii="Arial" w:hAnsi="Arial" w:cs="Arial"/>
        </w:rPr>
        <w:t>dal direttore di filiale o da un suo sostituto;</w:t>
      </w:r>
    </w:p>
    <w:p w14:paraId="557CAE71" w14:textId="77777777" w:rsidR="002465A6" w:rsidRDefault="00231E66">
      <w:pPr>
        <w:numPr>
          <w:ilvl w:val="0"/>
          <w:numId w:val="2"/>
        </w:numPr>
        <w:tabs>
          <w:tab w:val="clear" w:pos="720"/>
          <w:tab w:val="left" w:pos="284"/>
        </w:tabs>
        <w:spacing w:after="60"/>
        <w:ind w:left="357" w:firstLine="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dall’ufficiale </w:t>
      </w:r>
      <w:proofErr w:type="gramStart"/>
      <w:r>
        <w:rPr>
          <w:rFonts w:ascii="Arial" w:hAnsi="Arial" w:cs="Arial"/>
        </w:rPr>
        <w:t>levatore  (</w:t>
      </w:r>
      <w:proofErr w:type="gramEnd"/>
      <w:r>
        <w:rPr>
          <w:rFonts w:ascii="Arial" w:hAnsi="Arial" w:cs="Arial"/>
        </w:rPr>
        <w:t>allegare estratto del repertorio protesti);</w:t>
      </w:r>
    </w:p>
    <w:p w14:paraId="2B3D0DCD" w14:textId="77777777" w:rsidR="002465A6" w:rsidRDefault="00231E66">
      <w:pPr>
        <w:numPr>
          <w:ilvl w:val="0"/>
          <w:numId w:val="2"/>
        </w:numPr>
        <w:tabs>
          <w:tab w:val="clear" w:pos="720"/>
          <w:tab w:val="left" w:pos="284"/>
        </w:tabs>
        <w:ind w:left="360" w:firstLine="66"/>
        <w:jc w:val="both"/>
        <w:rPr>
          <w:rFonts w:ascii="Arial" w:hAnsi="Arial" w:cs="Arial"/>
        </w:rPr>
      </w:pPr>
      <w:r>
        <w:rPr>
          <w:rFonts w:ascii="Arial" w:hAnsi="Arial" w:cs="Arial"/>
        </w:rPr>
        <w:t>da chiunque dimostri di aver subìto al proprio nome levata illegittima o erronea del protesto.</w:t>
      </w:r>
    </w:p>
    <w:p w14:paraId="604748C3" w14:textId="77777777" w:rsidR="002465A6" w:rsidRDefault="002465A6">
      <w:pPr>
        <w:jc w:val="both"/>
        <w:rPr>
          <w:rFonts w:ascii="Arial" w:hAnsi="Arial" w:cs="Arial"/>
        </w:rPr>
      </w:pPr>
    </w:p>
    <w:p w14:paraId="29BF5222" w14:textId="77777777" w:rsidR="002465A6" w:rsidRDefault="00231E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 </w:t>
      </w:r>
      <w:r>
        <w:rPr>
          <w:rFonts w:ascii="Arial" w:hAnsi="Arial" w:cs="Arial"/>
        </w:rPr>
        <w:t>CORREDATO DA:</w:t>
      </w:r>
    </w:p>
    <w:p w14:paraId="2BBEAE68" w14:textId="77777777" w:rsidR="002465A6" w:rsidRDefault="00231E66">
      <w:pPr>
        <w:numPr>
          <w:ilvl w:val="0"/>
          <w:numId w:val="2"/>
        </w:numPr>
        <w:tabs>
          <w:tab w:val="clear" w:pos="720"/>
          <w:tab w:val="left" w:pos="284"/>
          <w:tab w:val="left" w:pos="709"/>
        </w:tabs>
        <w:spacing w:after="120"/>
        <w:ind w:left="697" w:hanging="340"/>
        <w:jc w:val="both"/>
      </w:pPr>
      <w:r>
        <w:rPr>
          <w:rFonts w:ascii="Arial" w:hAnsi="Arial" w:cs="Arial"/>
        </w:rPr>
        <w:t xml:space="preserve">UNA MARCA DA BOLLO DA </w:t>
      </w:r>
      <w:r>
        <w:rPr>
          <w:rFonts w:ascii="Arial" w:hAnsi="Arial" w:cs="Arial"/>
          <w:b/>
        </w:rPr>
        <w:t>€ 16,00;</w:t>
      </w:r>
    </w:p>
    <w:p w14:paraId="4D358D45" w14:textId="77777777" w:rsidR="002465A6" w:rsidRDefault="00231E66">
      <w:pPr>
        <w:numPr>
          <w:ilvl w:val="0"/>
          <w:numId w:val="2"/>
        </w:numPr>
        <w:tabs>
          <w:tab w:val="clear" w:pos="720"/>
          <w:tab w:val="left" w:pos="284"/>
          <w:tab w:val="left" w:pos="709"/>
        </w:tabs>
        <w:spacing w:after="120"/>
        <w:ind w:left="754" w:hanging="397"/>
        <w:jc w:val="both"/>
        <w:rPr>
          <w:rFonts w:ascii="Arial" w:hAnsi="Arial" w:cs="Arial"/>
        </w:rPr>
      </w:pPr>
      <w:r>
        <w:rPr>
          <w:rFonts w:ascii="Arial" w:hAnsi="Arial" w:cs="Arial"/>
        </w:rPr>
        <w:t>FOTOCOPIA DEL DOCUMENTO DI IDENTITA’, in corso di validità, del firmatario se presentata da persona diversa dall’istante, altrimenti è sufficiente l’esibizione del documento dell’istante;</w:t>
      </w:r>
    </w:p>
    <w:p w14:paraId="1A796078" w14:textId="77777777" w:rsidR="002465A6" w:rsidRDefault="00231E66">
      <w:pPr>
        <w:numPr>
          <w:ilvl w:val="0"/>
          <w:numId w:val="2"/>
        </w:numPr>
        <w:tabs>
          <w:tab w:val="clear" w:pos="720"/>
          <w:tab w:val="left" w:pos="284"/>
          <w:tab w:val="left" w:pos="709"/>
        </w:tabs>
        <w:spacing w:after="120"/>
        <w:ind w:left="357" w:firstLine="6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ORIGINALE </w:t>
      </w:r>
      <w:r>
        <w:rPr>
          <w:rFonts w:ascii="Arial" w:hAnsi="Arial" w:cs="Arial"/>
        </w:rPr>
        <w:t>DELL’EFFETTO E DELL’ATTO DI PROTESTO, qualora l’istante ne sia in possesso;</w:t>
      </w:r>
    </w:p>
    <w:p w14:paraId="3D768B40" w14:textId="77777777" w:rsidR="002465A6" w:rsidRDefault="00231E66">
      <w:pPr>
        <w:numPr>
          <w:ilvl w:val="0"/>
          <w:numId w:val="2"/>
        </w:numPr>
        <w:tabs>
          <w:tab w:val="clear" w:pos="720"/>
          <w:tab w:val="left" w:pos="284"/>
          <w:tab w:val="left" w:pos="709"/>
        </w:tabs>
        <w:spacing w:after="120"/>
        <w:ind w:left="709" w:hanging="284"/>
        <w:jc w:val="both"/>
      </w:pPr>
      <w:r>
        <w:rPr>
          <w:rFonts w:ascii="Arial" w:hAnsi="Arial" w:cs="Arial"/>
        </w:rPr>
        <w:t xml:space="preserve">DOCUMENTAZIONE PROBATORIA </w:t>
      </w:r>
      <w:proofErr w:type="gramStart"/>
      <w:r>
        <w:rPr>
          <w:rFonts w:ascii="Arial" w:hAnsi="Arial" w:cs="Arial"/>
        </w:rPr>
        <w:t>ATTESTANTE  L’ILLEGITTIMITA</w:t>
      </w:r>
      <w:proofErr w:type="gramEnd"/>
      <w:r>
        <w:rPr>
          <w:rFonts w:ascii="Arial" w:hAnsi="Arial" w:cs="Arial"/>
        </w:rPr>
        <w:t>’ E/O L’ERRONEITA’ DELLA LEVATA DEL PROTESTO (qualora si tratti di ufficiale levatore o istituto di credito, è opportuno l’utilizzo di carta intestata) -</w:t>
      </w:r>
      <w:r>
        <w:rPr>
          <w:rFonts w:ascii="Arial" w:hAnsi="Arial" w:cs="Arial"/>
          <w:b/>
        </w:rPr>
        <w:t xml:space="preserve"> N.B. </w:t>
      </w:r>
      <w:r>
        <w:rPr>
          <w:rFonts w:ascii="Arial" w:hAnsi="Arial" w:cs="Arial"/>
          <w:b/>
          <w:bCs/>
          <w:u w:val="single"/>
        </w:rPr>
        <w:t>LA FIRMA DEVE ESSERE  LEGGIBILE</w:t>
      </w:r>
      <w:r>
        <w:rPr>
          <w:rFonts w:ascii="Arial" w:hAnsi="Arial" w:cs="Arial"/>
          <w:bCs/>
        </w:rPr>
        <w:t>;</w:t>
      </w:r>
    </w:p>
    <w:p w14:paraId="07C8DDCF" w14:textId="77777777" w:rsidR="002465A6" w:rsidRDefault="00231E66">
      <w:pPr>
        <w:numPr>
          <w:ilvl w:val="0"/>
          <w:numId w:val="2"/>
        </w:numPr>
        <w:tabs>
          <w:tab w:val="clear" w:pos="720"/>
          <w:tab w:val="left" w:pos="709"/>
        </w:tabs>
        <w:ind w:left="709" w:hanging="284"/>
        <w:jc w:val="both"/>
      </w:pPr>
      <w:r>
        <w:rPr>
          <w:rFonts w:ascii="Arial" w:hAnsi="Arial" w:cs="Arial"/>
          <w:b/>
        </w:rPr>
        <w:t>€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8,0</w:t>
      </w:r>
      <w:r>
        <w:rPr>
          <w:rFonts w:ascii="Arial" w:hAnsi="Arial" w:cs="Arial"/>
          <w:b/>
        </w:rPr>
        <w:t>0</w:t>
      </w:r>
      <w:r>
        <w:rPr>
          <w:rFonts w:ascii="Arial" w:hAnsi="Arial" w:cs="Arial"/>
        </w:rPr>
        <w:t xml:space="preserve"> PER OGNI EFFETTO DI CUI SI RICHIEDE LA CANCELLAZIONE da versare direttamente in contanti o con carte di credito allo </w:t>
      </w:r>
      <w:r>
        <w:rPr>
          <w:rFonts w:ascii="Arial" w:hAnsi="Arial" w:cs="Arial"/>
          <w:bCs/>
          <w:iCs/>
          <w:sz w:val="19"/>
          <w:szCs w:val="19"/>
        </w:rPr>
        <w:t xml:space="preserve">sportello della camera di commercio che rilascerà la ricevuta, oppure </w:t>
      </w:r>
      <w:r>
        <w:rPr>
          <w:rFonts w:ascii="Arial" w:hAnsi="Arial" w:cs="Arial"/>
          <w:bCs/>
          <w:iCs/>
          <w:spacing w:val="-4"/>
        </w:rPr>
        <w:t>tramite PagoPA in favore della Camera di Commercio di Pistoia-Prato</w:t>
      </w:r>
      <w:r>
        <w:rPr>
          <w:rFonts w:ascii="Arial" w:hAnsi="Arial" w:cs="Arial"/>
          <w:bCs/>
          <w:iCs/>
          <w:szCs w:val="19"/>
        </w:rPr>
        <w:t>.</w:t>
      </w:r>
    </w:p>
    <w:p w14:paraId="3FF21395" w14:textId="77777777" w:rsidR="002465A6" w:rsidRDefault="002465A6">
      <w:pPr>
        <w:jc w:val="both"/>
        <w:rPr>
          <w:rFonts w:ascii="Arial" w:hAnsi="Arial" w:cs="Arial"/>
        </w:rPr>
      </w:pPr>
    </w:p>
    <w:p w14:paraId="44E61C9C" w14:textId="77777777" w:rsidR="002465A6" w:rsidRDefault="002465A6">
      <w:pPr>
        <w:spacing w:before="60"/>
        <w:jc w:val="both"/>
        <w:rPr>
          <w:rFonts w:ascii="Arial" w:hAnsi="Arial" w:cs="Arial"/>
        </w:rPr>
      </w:pPr>
    </w:p>
    <w:p w14:paraId="4AE47293" w14:textId="77777777" w:rsidR="002465A6" w:rsidRDefault="002465A6">
      <w:pPr>
        <w:spacing w:before="60"/>
        <w:jc w:val="both"/>
        <w:rPr>
          <w:rFonts w:ascii="Arial" w:hAnsi="Arial" w:cs="Arial"/>
        </w:rPr>
      </w:pPr>
    </w:p>
    <w:p w14:paraId="390C4C71" w14:textId="77777777" w:rsidR="002465A6" w:rsidRDefault="002465A6">
      <w:pPr>
        <w:spacing w:before="60"/>
        <w:jc w:val="both"/>
        <w:rPr>
          <w:rFonts w:ascii="Arial" w:hAnsi="Arial" w:cs="Arial"/>
        </w:rPr>
      </w:pPr>
    </w:p>
    <w:sectPr w:rsidR="002465A6">
      <w:headerReference w:type="default" r:id="rId7"/>
      <w:footerReference w:type="default" r:id="rId8"/>
      <w:pgSz w:w="11906" w:h="16838"/>
      <w:pgMar w:top="970" w:right="1134" w:bottom="776" w:left="1134" w:header="227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EF57E" w14:textId="77777777" w:rsidR="00231E66" w:rsidRDefault="00231E66">
      <w:r>
        <w:separator/>
      </w:r>
    </w:p>
  </w:endnote>
  <w:endnote w:type="continuationSeparator" w:id="0">
    <w:p w14:paraId="4D01BC8F" w14:textId="77777777" w:rsidR="00231E66" w:rsidRDefault="0023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D4D63" w14:textId="77777777" w:rsidR="002465A6" w:rsidRDefault="00231E66">
    <w:pPr>
      <w:pStyle w:val="Intestazione"/>
      <w:ind w:right="360"/>
      <w:rPr>
        <w:rFonts w:ascii="Arial" w:hAnsi="Arial" w:cs="Arial"/>
        <w:i/>
        <w:iCs/>
      </w:rPr>
    </w:pPr>
    <w:r>
      <w:rPr>
        <w:noProof/>
      </w:rPr>
      <mc:AlternateContent>
        <mc:Choice Requires="wps">
          <w:drawing>
            <wp:anchor distT="0" distB="0" distL="0" distR="0" simplePos="0" relativeHeight="13" behindDoc="0" locked="0" layoutInCell="0" allowOverlap="1" wp14:anchorId="34FAB08A" wp14:editId="10535F53">
              <wp:simplePos x="0" y="0"/>
              <wp:positionH relativeFrom="column">
                <wp:posOffset>5170170</wp:posOffset>
              </wp:positionH>
              <wp:positionV relativeFrom="paragraph">
                <wp:posOffset>104140</wp:posOffset>
              </wp:positionV>
              <wp:extent cx="738505" cy="184785"/>
              <wp:effectExtent l="0" t="0" r="0" b="0"/>
              <wp:wrapSquare wrapText="largest"/>
              <wp:docPr id="5" name="Cornic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8505" cy="184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6AC1A5A5" w14:textId="77777777" w:rsidR="002465A6" w:rsidRDefault="00231E66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Style w:val="Numeropagin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13970" tIns="13970" rIns="13970" bIns="1397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8.15pt;height:14.55pt;mso-wrap-distance-left:0pt;mso-wrap-distance-right:0pt;mso-wrap-distance-top:0pt;mso-wrap-distance-bottom:0pt;margin-top:8.2pt;mso-position-vertical-relative:text;margin-left:407.1pt;mso-position-horizontal-relative:text">
              <v:textbox inset="0.0152777777777778in,0.0152777777777778in,0.0152777777777778in,0.0152777777777778in">
                <w:txbxContent>
                  <w:p>
                    <w:pPr>
                      <w:pStyle w:val="Pidipagina"/>
                      <w:rPr/>
                    </w:pPr>
                    <w:r>
                      <w:rPr>
                        <w:rStyle w:val="Numerodipagina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Numerodipagina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Numerodipagina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Numerodipagina"/>
                        <w:sz w:val="16"/>
                        <w:szCs w:val="16"/>
                      </w:rPr>
                      <w:t>6</w:t>
                    </w:r>
                    <w:r>
                      <w:rPr>
                        <w:rStyle w:val="Numerodipagin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 w14:paraId="4D2E874F" w14:textId="77777777" w:rsidR="002465A6" w:rsidRDefault="00231E66">
    <w:pPr>
      <w:pStyle w:val="Intestazione"/>
      <w:ind w:right="360"/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Istanza di cancellazione levata erronea/illegittima_Ver.2024.1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EC32E" w14:textId="77777777" w:rsidR="002465A6" w:rsidRDefault="00231E66">
      <w:pPr>
        <w:rPr>
          <w:sz w:val="12"/>
        </w:rPr>
      </w:pPr>
      <w:r>
        <w:separator/>
      </w:r>
    </w:p>
  </w:footnote>
  <w:footnote w:type="continuationSeparator" w:id="0">
    <w:p w14:paraId="601F915D" w14:textId="77777777" w:rsidR="002465A6" w:rsidRDefault="00231E66">
      <w:pPr>
        <w:rPr>
          <w:sz w:val="12"/>
        </w:rPr>
      </w:pPr>
      <w:r>
        <w:continuationSeparator/>
      </w:r>
    </w:p>
  </w:footnote>
  <w:footnote w:id="1">
    <w:p w14:paraId="697CA7AD" w14:textId="77777777" w:rsidR="002465A6" w:rsidRDefault="00231E66">
      <w:pPr>
        <w:pStyle w:val="Testonotaapidipagina"/>
      </w:pPr>
      <w:r>
        <w:rPr>
          <w:rStyle w:val="Caratterinotaapidipagina"/>
        </w:rPr>
        <w:footnoteRef/>
      </w:r>
      <w:r>
        <w:rPr>
          <w:rFonts w:ascii="Arial" w:hAnsi="Arial" w:cs="Arial"/>
        </w:rPr>
        <w:tab/>
        <w:t xml:space="preserve"> Specie del titolo: Cambiale = 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</w:rPr>
        <w:t xml:space="preserve">; Tratta accettata = </w:t>
      </w:r>
      <w:r>
        <w:rPr>
          <w:rFonts w:ascii="Arial" w:hAnsi="Arial" w:cs="Arial"/>
          <w:b/>
        </w:rPr>
        <w:t>T</w:t>
      </w:r>
      <w:r>
        <w:rPr>
          <w:rFonts w:ascii="Arial" w:hAnsi="Arial" w:cs="Arial"/>
        </w:rPr>
        <w:t xml:space="preserve">; Assegno= 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</w:rPr>
        <w:t>.</w:t>
      </w:r>
    </w:p>
  </w:footnote>
  <w:footnote w:id="2">
    <w:p w14:paraId="6E397E59" w14:textId="77777777" w:rsidR="002465A6" w:rsidRDefault="00231E66">
      <w:pPr>
        <w:pStyle w:val="Testonotaapidipagina"/>
      </w:pPr>
      <w:r>
        <w:rPr>
          <w:rStyle w:val="Caratterinotaapidipagina"/>
        </w:rPr>
        <w:footnoteRef/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hAnsi="Arial" w:cs="Arial"/>
        </w:rPr>
        <w:t>La restituzione sarà effettuata presso l’ufficio protesti della CCIAA di Prato, previo appuntamento. In caso di delega a soggetto terzo occorre compilare l’apposito riquadro. Il delegato dovrà presentarsi munito di documento di identità in corso di validità.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64F72" w14:textId="77777777" w:rsidR="002465A6" w:rsidRDefault="002465A6">
    <w:pPr>
      <w:pStyle w:val="Intestazione"/>
      <w:rPr>
        <w:rFonts w:ascii="Arial" w:hAnsi="Arial" w:cs="Arial"/>
      </w:rPr>
    </w:pPr>
  </w:p>
  <w:p w14:paraId="7172761E" w14:textId="77777777" w:rsidR="002465A6" w:rsidRDefault="00231E66">
    <w:pPr>
      <w:pStyle w:val="Intestazione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0" distR="0" simplePos="0" relativeHeight="7" behindDoc="0" locked="0" layoutInCell="0" allowOverlap="1" wp14:anchorId="53816CFC" wp14:editId="273EF2F0">
          <wp:simplePos x="0" y="0"/>
          <wp:positionH relativeFrom="column">
            <wp:posOffset>316865</wp:posOffset>
          </wp:positionH>
          <wp:positionV relativeFrom="paragraph">
            <wp:posOffset>61595</wp:posOffset>
          </wp:positionV>
          <wp:extent cx="1610360" cy="530225"/>
          <wp:effectExtent l="0" t="0" r="0" b="0"/>
          <wp:wrapSquare wrapText="largest"/>
          <wp:docPr id="4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60" t="-780" r="-260" b="-780"/>
                  <a:stretch>
                    <a:fillRect/>
                  </a:stretch>
                </pic:blipFill>
                <pic:spPr bwMode="auto">
                  <a:xfrm>
                    <a:off x="0" y="0"/>
                    <a:ext cx="1610360" cy="53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652F9"/>
    <w:multiLevelType w:val="multilevel"/>
    <w:tmpl w:val="C388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F50B09"/>
    <w:multiLevelType w:val="multilevel"/>
    <w:tmpl w:val="1CC6374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835DFB"/>
    <w:multiLevelType w:val="multilevel"/>
    <w:tmpl w:val="4A2271CA"/>
    <w:lvl w:ilvl="0">
      <w:start w:val="1"/>
      <w:numFmt w:val="none"/>
      <w:pStyle w:val="Titolo1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638455968">
    <w:abstractNumId w:val="2"/>
  </w:num>
  <w:num w:numId="2" w16cid:durableId="1481849937">
    <w:abstractNumId w:val="0"/>
  </w:num>
  <w:num w:numId="3" w16cid:durableId="1304776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5A6"/>
    <w:rsid w:val="00231E66"/>
    <w:rsid w:val="002465A6"/>
    <w:rsid w:val="00C7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2CD0A"/>
  <w15:docId w15:val="{BD5827CF-0B2B-43F8-8AA2-C2EA3F89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utlineLvl w:val="0"/>
    </w:pPr>
    <w:rPr>
      <w:b/>
      <w:i/>
      <w:sz w:val="22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center"/>
      <w:outlineLvl w:val="6"/>
    </w:pPr>
    <w:rPr>
      <w:rFonts w:ascii="Bookman Old Style" w:hAnsi="Bookman Old Style" w:cs="Bookman Old Style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sz w:val="20"/>
    </w:rPr>
  </w:style>
  <w:style w:type="character" w:customStyle="1" w:styleId="WW8Num3z0">
    <w:name w:val="WW8Num3z0"/>
    <w:qFormat/>
    <w:rPr>
      <w:rFonts w:ascii="Symbol" w:hAnsi="Symbol" w:cs="Symbol"/>
      <w:sz w:val="2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Carpredefinitoparagrafo2">
    <w:name w:val="Car. predefinito paragrafo2"/>
    <w:qFormat/>
  </w:style>
  <w:style w:type="character" w:styleId="Numeropagina">
    <w:name w:val="page number"/>
    <w:basedOn w:val="Carpredefinitoparagrafo2"/>
  </w:style>
  <w:style w:type="character" w:customStyle="1" w:styleId="Caratterinotaapidipagina">
    <w:name w:val="Caratteri nota a piè di pagina"/>
    <w:qFormat/>
    <w:rPr>
      <w:vertAlign w:val="superscript"/>
    </w:rPr>
  </w:style>
  <w:style w:type="character" w:customStyle="1" w:styleId="Carpredefinitoparagrafo1">
    <w:name w:val="Car. predefinito paragrafo1"/>
    <w:qFormat/>
  </w:style>
  <w:style w:type="character" w:customStyle="1" w:styleId="highlightedsearchterm">
    <w:name w:val="highlightedsearchterm"/>
    <w:basedOn w:val="Carpredefinitoparagrafo1"/>
    <w:qFormat/>
  </w:style>
  <w:style w:type="character" w:styleId="Rimandonotaapidipagina">
    <w:name w:val="footnote reference"/>
    <w:rPr>
      <w:vertAlign w:val="superscript"/>
    </w:rPr>
  </w:style>
  <w:style w:type="character" w:customStyle="1" w:styleId="Caratterinotadichiusura">
    <w:name w:val="Caratteri nota di chiusura"/>
    <w:qFormat/>
    <w:rPr>
      <w:vertAlign w:val="superscript"/>
    </w:rPr>
  </w:style>
  <w:style w:type="character" w:customStyle="1" w:styleId="WW-Caratterinotadichiusura">
    <w:name w:val="WW-Caratteri nota di chiusura"/>
    <w:qFormat/>
  </w:style>
  <w:style w:type="character" w:styleId="Enfasigrassetto">
    <w:name w:val="Strong"/>
    <w:qFormat/>
    <w:rPr>
      <w:b/>
      <w:bCs/>
    </w:rPr>
  </w:style>
  <w:style w:type="character" w:styleId="Rimandonotadichiusura">
    <w:name w:val="endnote reference"/>
    <w:rPr>
      <w:vertAlign w:val="superscript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Tahoma" w:hAnsi="Tahoma" w:cs="Tahoma"/>
      <w:sz w:val="22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qFormat/>
    <w:pPr>
      <w:jc w:val="both"/>
    </w:pPr>
    <w:rPr>
      <w:rFonts w:ascii="Arial" w:hAnsi="Arial" w:cs="Arial"/>
      <w:sz w:val="16"/>
    </w:rPr>
  </w:style>
  <w:style w:type="paragraph" w:customStyle="1" w:styleId="Corpodeltesto32">
    <w:name w:val="Corpo del testo 32"/>
    <w:basedOn w:val="Normale"/>
    <w:qFormat/>
    <w:pPr>
      <w:jc w:val="both"/>
    </w:pPr>
    <w:rPr>
      <w:rFonts w:ascii="Arial" w:hAnsi="Arial" w:cs="Arial"/>
    </w:rPr>
  </w:style>
  <w:style w:type="paragraph" w:styleId="Rientrocorpodeltesto">
    <w:name w:val="Body Text Indent"/>
    <w:basedOn w:val="Normale"/>
    <w:pPr>
      <w:jc w:val="both"/>
    </w:pPr>
    <w:rPr>
      <w:rFonts w:ascii="Arial" w:hAnsi="Arial" w:cs="Arial"/>
      <w:sz w:val="16"/>
    </w:rPr>
  </w:style>
  <w:style w:type="paragraph" w:customStyle="1" w:styleId="Default">
    <w:name w:val="Default"/>
    <w:qFormat/>
    <w:pPr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Normale1">
    <w:name w:val="Normale1"/>
    <w:qFormat/>
    <w:pPr>
      <w:widowControl w:val="0"/>
    </w:pPr>
    <w:rPr>
      <w:rFonts w:ascii="Liberation Serif;Times New Roma" w:hAnsi="Liberation Serif;Times New Roma" w:cs="Mangal"/>
    </w:rPr>
  </w:style>
  <w:style w:type="paragraph" w:customStyle="1" w:styleId="Testonormale1">
    <w:name w:val="Testo normale1"/>
    <w:basedOn w:val="Normale"/>
    <w:qFormat/>
    <w:rPr>
      <w:rFonts w:ascii="Courier New" w:hAnsi="Courier New" w:cs="Courier New"/>
    </w:rPr>
  </w:style>
  <w:style w:type="paragraph" w:styleId="Testonotaapidipagina">
    <w:name w:val="footnote text"/>
    <w:basedOn w:val="Normale"/>
    <w:pPr>
      <w:suppressLineNumbers/>
      <w:ind w:left="339" w:hanging="339"/>
    </w:pPr>
  </w:style>
  <w:style w:type="paragraph" w:customStyle="1" w:styleId="Corpodeltesto31">
    <w:name w:val="Corpo del testo 31"/>
    <w:basedOn w:val="Normale"/>
    <w:qFormat/>
    <w:pPr>
      <w:spacing w:line="360" w:lineRule="auto"/>
      <w:jc w:val="both"/>
    </w:pPr>
    <w:rPr>
      <w:sz w:val="28"/>
    </w:rPr>
  </w:style>
  <w:style w:type="paragraph" w:styleId="NormaleWeb">
    <w:name w:val="Normal (Web)"/>
    <w:basedOn w:val="Normale"/>
    <w:qFormat/>
    <w:pPr>
      <w:spacing w:before="100" w:after="100"/>
    </w:pPr>
    <w:rPr>
      <w:szCs w:val="24"/>
    </w:rPr>
  </w:style>
  <w:style w:type="paragraph" w:styleId="Corpodeltesto2">
    <w:name w:val="Body Text 2"/>
    <w:basedOn w:val="Normale"/>
    <w:qFormat/>
    <w:pPr>
      <w:overflowPunct w:val="0"/>
      <w:autoSpaceDE w:val="0"/>
      <w:textAlignment w:val="baseline"/>
    </w:pPr>
    <w:rPr>
      <w:b/>
      <w:sz w:val="22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Istanza cancellazione registro informatico protesti levata erronea illegittima</vt:lpstr>
    </vt:vector>
  </TitlesOfParts>
  <Company/>
  <LinksUpToDate>false</LinksUpToDate>
  <CharactersWithSpaces>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Istanza cancellazione registro informatico protesti levata erronea illegittima</dc:title>
  <dc:subject> Istanza cancellazione registro informatico protesti levata erronea illegittima</dc:subject>
  <dc:creator> Camera di Commercio di Pistoia-Prato</dc:creator>
  <cp:keywords>istanza cancellazione registro informatico protesti levata erronea illegittima</cp:keywords>
  <dc:description/>
  <cp:lastModifiedBy>Daniele Bosi</cp:lastModifiedBy>
  <cp:revision>31</cp:revision>
  <cp:lastPrinted>2024-06-27T12:54:00Z</cp:lastPrinted>
  <dcterms:created xsi:type="dcterms:W3CDTF">1995-11-21T16:41:00Z</dcterms:created>
  <dcterms:modified xsi:type="dcterms:W3CDTF">2024-06-27T12:12:00Z</dcterms:modified>
  <dc:language>it-IT</dc:language>
</cp:coreProperties>
</file>